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13" w:rsidRPr="00560E5E" w:rsidRDefault="003A5E13" w:rsidP="00C7596B">
      <w:pPr>
        <w:widowControl/>
        <w:spacing w:line="375" w:lineRule="atLeast"/>
        <w:jc w:val="center"/>
        <w:rPr>
          <w:rFonts w:ascii="宋体"/>
          <w:b/>
          <w:kern w:val="0"/>
          <w:sz w:val="10"/>
          <w:szCs w:val="10"/>
        </w:rPr>
      </w:pPr>
      <w:r w:rsidRPr="00560E5E">
        <w:rPr>
          <w:rFonts w:ascii="宋体" w:hAnsi="宋体" w:hint="eastAsia"/>
          <w:b/>
          <w:kern w:val="0"/>
          <w:sz w:val="48"/>
          <w:szCs w:val="48"/>
        </w:rPr>
        <w:t>南非主要中资机构和联系方式</w:t>
      </w:r>
    </w:p>
    <w:p w:rsidR="003A5E13" w:rsidRPr="00560E5E" w:rsidRDefault="003A5E13" w:rsidP="00C7596B">
      <w:pPr>
        <w:widowControl/>
        <w:spacing w:line="375" w:lineRule="atLeast"/>
        <w:jc w:val="center"/>
        <w:rPr>
          <w:rFonts w:ascii="宋体"/>
          <w:b/>
          <w:kern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1"/>
        <w:gridCol w:w="7297"/>
      </w:tblGrid>
      <w:tr w:rsidR="003A5E13" w:rsidRPr="00560E5E" w:rsidTr="000E185E">
        <w:trPr>
          <w:trHeight w:hRule="exact" w:val="58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工商银行非洲代表处</w:t>
            </w:r>
          </w:p>
        </w:tc>
      </w:tr>
      <w:tr w:rsidR="003A5E13" w:rsidRPr="00560E5E" w:rsidTr="000E185E">
        <w:trPr>
          <w:trHeight w:val="468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3A5E13" w:rsidRPr="00560E5E" w:rsidRDefault="003A5E13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3A5E13" w:rsidRPr="00560E5E" w:rsidRDefault="003A5E13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20th Floor Standard Bank Centre Heerengracht Tower Adderley Street Cape Town 8001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唐伟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范伟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0761052359 0793626608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hyperlink r:id="rId6" w:tgtFrame="_blank" w:history="1">
              <w:r w:rsidRPr="00560E5E">
                <w:rPr>
                  <w:rFonts w:ascii="宋体" w:hAnsi="宋体"/>
                  <w:kern w:val="0"/>
                  <w:sz w:val="24"/>
                  <w:szCs w:val="24"/>
                  <w:u w:val="single"/>
                </w:rPr>
                <w:t>weintang@gmail.com</w:t>
              </w:r>
            </w:hyperlink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hyperlink r:id="rId7" w:tgtFrame="_blank" w:history="1">
              <w:r w:rsidRPr="00560E5E">
                <w:rPr>
                  <w:rFonts w:ascii="宋体" w:hAnsi="宋体"/>
                  <w:kern w:val="0"/>
                  <w:sz w:val="24"/>
                  <w:szCs w:val="24"/>
                  <w:u w:val="single"/>
                </w:rPr>
                <w:t>walterfan8@gmail.com</w:t>
              </w:r>
            </w:hyperlink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Huawei Technologies Africa (PTY) Ltd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3A5E13" w:rsidRPr="00560E5E" w:rsidRDefault="003A5E13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Building 7, Grayston Office Park, 128 Peter Road, Sandown, Sandton, Johannesburg, South Africa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3A5E13" w:rsidRPr="00560E5E" w:rsidRDefault="007D48FE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齐英杰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3A5E13" w:rsidRPr="00560E5E" w:rsidRDefault="003A5E13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0115179800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3A5E13" w:rsidRPr="00560E5E" w:rsidRDefault="003A5E13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bookmarkStart w:id="0" w:name="OLE_LINK1"/>
            <w:bookmarkStart w:id="1" w:name="OLE_LINK2"/>
            <w:r w:rsidR="003F702D">
              <w:fldChar w:fldCharType="begin"/>
            </w:r>
            <w:r w:rsidR="00C75945">
              <w:instrText>HYPERLINK "mailto:qiyingjie@huawei.com" \t "_blank"</w:instrText>
            </w:r>
            <w:r w:rsidR="003F702D">
              <w:fldChar w:fldCharType="separate"/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qiyingjie@huawei.com</w:t>
            </w:r>
            <w:r w:rsidR="003F702D">
              <w:fldChar w:fldCharType="end"/>
            </w:r>
            <w:bookmarkEnd w:id="0"/>
            <w:bookmarkEnd w:id="1"/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0115179801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金川南非公司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South Africa Jin Chuan Resources (Pty) ltd. Amr office park2,Ground floor,concord road east,Bedfordview Road, Sandown, Sandton, Johannesburg, South Africa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张其银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0114551429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3A5E13" w:rsidRPr="00560E5E" w:rsidRDefault="003F702D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hyperlink r:id="rId8" w:tgtFrame="_blank" w:history="1">
              <w:r w:rsidR="003A5E13" w:rsidRPr="00560E5E">
                <w:rPr>
                  <w:rStyle w:val="a5"/>
                  <w:rFonts w:ascii="宋体" w:hAnsi="宋体"/>
                  <w:color w:val="auto"/>
                  <w:kern w:val="0"/>
                  <w:sz w:val="24"/>
                  <w:szCs w:val="24"/>
                </w:rPr>
                <w:t>zhqy@jnmc.com</w:t>
              </w:r>
            </w:hyperlink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0114550850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5E13" w:rsidRPr="00560E5E" w:rsidRDefault="003A5E13" w:rsidP="006119CC">
            <w:pPr>
              <w:spacing w:before="100" w:beforeAutospacing="1" w:after="100" w:afterAutospacing="1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三一南非有限公司</w:t>
            </w:r>
            <w:r w:rsidR="006119CC">
              <w:rPr>
                <w:color w:val="333333"/>
              </w:rPr>
              <w:t xml:space="preserve"> 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3A5E13" w:rsidRPr="00560E5E" w:rsidRDefault="003A5E13" w:rsidP="006119CC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="006119CC" w:rsidRPr="006119CC">
              <w:rPr>
                <w:rFonts w:ascii="宋体" w:hAnsi="宋体"/>
                <w:kern w:val="0"/>
                <w:sz w:val="24"/>
                <w:szCs w:val="24"/>
              </w:rPr>
              <w:t>Saligna street, Hughes Business Park, Witfield Extension 30, Boksburg, Johannesburg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3A5E13" w:rsidRPr="00560E5E" w:rsidRDefault="003A5E13" w:rsidP="006119CC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="006119CC" w:rsidRPr="006119CC">
              <w:rPr>
                <w:rFonts w:ascii="宋体" w:hAnsi="宋体" w:hint="eastAsia"/>
                <w:kern w:val="0"/>
                <w:sz w:val="24"/>
                <w:szCs w:val="24"/>
              </w:rPr>
              <w:t>刘彪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3A5E13" w:rsidRPr="00560E5E" w:rsidRDefault="003A5E13" w:rsidP="006119CC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="006119CC" w:rsidRPr="006119CC">
              <w:rPr>
                <w:rFonts w:ascii="宋体" w:hAnsi="宋体"/>
                <w:kern w:val="0"/>
                <w:sz w:val="24"/>
                <w:szCs w:val="24"/>
              </w:rPr>
              <w:t>011-9180318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3A5E13" w:rsidRPr="00560E5E" w:rsidRDefault="003A5E13" w:rsidP="006119CC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hyperlink r:id="rId9" w:history="1">
              <w:r w:rsidR="006119CC" w:rsidRPr="006119CC">
                <w:rPr>
                  <w:rFonts w:ascii="宋体" w:hAnsi="宋体"/>
                  <w:kern w:val="0"/>
                  <w:sz w:val="24"/>
                  <w:szCs w:val="24"/>
                </w:rPr>
                <w:t>info@sany.co.za</w:t>
              </w:r>
            </w:hyperlink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3A5E13" w:rsidRPr="00560E5E" w:rsidRDefault="006119CC" w:rsidP="006119CC">
            <w:pPr>
              <w:spacing w:line="-397" w:lineRule="auto"/>
              <w:ind w:firstLineChars="100" w:firstLine="240"/>
              <w:rPr>
                <w:rFonts w:ascii="宋体" w:hAnsi="宋体"/>
                <w:kern w:val="0"/>
                <w:sz w:val="24"/>
                <w:szCs w:val="24"/>
              </w:rPr>
            </w:pPr>
            <w:r w:rsidRPr="006119CC">
              <w:rPr>
                <w:rFonts w:ascii="宋体" w:hAnsi="宋体"/>
                <w:kern w:val="0"/>
                <w:sz w:val="24"/>
                <w:szCs w:val="24"/>
              </w:rPr>
              <w:t>011-9180320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5E13" w:rsidRPr="00560E5E" w:rsidRDefault="003A5E13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中铁国际南非子公司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3A5E13" w:rsidRPr="00560E5E" w:rsidRDefault="003A5E13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  <w:p w:rsidR="003A5E13" w:rsidRPr="00560E5E" w:rsidRDefault="003A5E13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3A5E13" w:rsidRPr="00560E5E" w:rsidRDefault="003A5E13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1st floor, Graystone (building 4), Fourways golf Park,Roos St, Fourways, JHB, SA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3A5E13" w:rsidRPr="00560E5E" w:rsidRDefault="003A5E13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何镇、梁良</w:t>
            </w:r>
          </w:p>
        </w:tc>
      </w:tr>
      <w:tr w:rsidR="003A5E13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3A5E13" w:rsidRPr="00560E5E" w:rsidRDefault="003A5E13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3A5E13" w:rsidRPr="00560E5E" w:rsidRDefault="003A5E13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084-5988888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（何镇）；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072-5933876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（梁良）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3F702D" w:rsidP="00E93254">
            <w:pPr>
              <w:rPr>
                <w:rFonts w:ascii="宋体" w:hAnsi="宋体"/>
                <w:kern w:val="0"/>
                <w:sz w:val="24"/>
                <w:szCs w:val="24"/>
              </w:rPr>
            </w:pPr>
            <w:hyperlink r:id="rId10" w:history="1">
              <w:r w:rsidR="00B30B19" w:rsidRPr="00560E5E">
                <w:rPr>
                  <w:rStyle w:val="a5"/>
                  <w:rFonts w:ascii="宋体" w:hAnsi="宋体" w:hint="eastAsia"/>
                  <w:color w:val="auto"/>
                  <w:kern w:val="0"/>
                  <w:sz w:val="24"/>
                  <w:szCs w:val="24"/>
                </w:rPr>
                <w:t>brianhesa@gmail.com</w:t>
              </w:r>
            </w:hyperlink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011-4678344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pStyle w:val="HTML"/>
              <w:jc w:val="both"/>
              <w:rPr>
                <w:rFonts w:ascii="宋体" w:hAnsi="宋体" w:cs="Times New Roman"/>
                <w:b/>
                <w:sz w:val="24"/>
                <w:szCs w:val="24"/>
              </w:rPr>
            </w:pPr>
            <w:r w:rsidRPr="00560E5E">
              <w:rPr>
                <w:rFonts w:ascii="宋体" w:hAnsi="宋体" w:cs="Times New Roman" w:hint="eastAsia"/>
                <w:b/>
                <w:sz w:val="24"/>
                <w:szCs w:val="24"/>
              </w:rPr>
              <w:t>中非发展基金南非代表处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F1, CCB BUILDING, No.95, Grayston Drive, Sandton, Johannesburg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pStyle w:val="HTML"/>
              <w:jc w:val="both"/>
              <w:rPr>
                <w:rFonts w:ascii="宋体" w:hAnsi="宋体" w:cs="Times New Roman"/>
                <w:sz w:val="24"/>
                <w:szCs w:val="24"/>
              </w:rPr>
            </w:pPr>
            <w:r w:rsidRPr="00560E5E">
              <w:rPr>
                <w:rFonts w:ascii="宋体" w:hAnsi="宋体" w:cs="Times New Roman"/>
                <w:sz w:val="24"/>
                <w:szCs w:val="24"/>
              </w:rPr>
              <w:t>Lucy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pStyle w:val="HTML"/>
              <w:jc w:val="both"/>
              <w:rPr>
                <w:rFonts w:ascii="宋体" w:hAnsi="宋体" w:cs="Times New Roman"/>
                <w:sz w:val="24"/>
                <w:szCs w:val="24"/>
              </w:rPr>
            </w:pPr>
            <w:r w:rsidRPr="00560E5E">
              <w:rPr>
                <w:rFonts w:ascii="宋体" w:hAnsi="宋体" w:cs="Times New Roman"/>
                <w:sz w:val="24"/>
                <w:szCs w:val="24"/>
              </w:rPr>
              <w:t>0117833919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3F702D" w:rsidP="00F47D39">
            <w:pPr>
              <w:pStyle w:val="HTML"/>
              <w:jc w:val="both"/>
              <w:rPr>
                <w:rFonts w:ascii="宋体" w:hAnsi="宋体" w:cs="Times New Roman"/>
                <w:sz w:val="24"/>
                <w:szCs w:val="24"/>
              </w:rPr>
            </w:pPr>
            <w:hyperlink r:id="rId11" w:history="1">
              <w:r w:rsidR="00B30B19" w:rsidRPr="00560E5E">
                <w:rPr>
                  <w:rStyle w:val="a5"/>
                  <w:rFonts w:ascii="宋体" w:hAnsi="宋体"/>
                  <w:color w:val="auto"/>
                  <w:sz w:val="24"/>
                  <w:szCs w:val="24"/>
                </w:rPr>
                <w:t>lvyueshan@cadfund.com</w:t>
              </w:r>
            </w:hyperlink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pStyle w:val="HTML"/>
              <w:jc w:val="both"/>
              <w:rPr>
                <w:rFonts w:ascii="宋体" w:hAnsi="宋体" w:cs="Times New Roman"/>
                <w:sz w:val="24"/>
                <w:szCs w:val="24"/>
              </w:rPr>
            </w:pPr>
            <w:r w:rsidRPr="00560E5E">
              <w:rPr>
                <w:rFonts w:ascii="宋体" w:hAnsi="宋体" w:cs="Times New Roman"/>
                <w:sz w:val="24"/>
                <w:szCs w:val="24"/>
              </w:rPr>
              <w:t>0117833763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通用技术集团南非公司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5 SKEEN BLVD. BEDFORDVIEW 2008 RSA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戎学军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011-4553880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Style w:val="a5"/>
                <w:rFonts w:ascii="Arial" w:hAnsi="Arial" w:cs="Arial"/>
                <w:color w:val="auto"/>
                <w:sz w:val="18"/>
                <w:szCs w:val="18"/>
              </w:rPr>
              <w:t>rongxuejun@genertec.com.cn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011-4551693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中材国际工程股份有限公司南非分公司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Klein Westerford 78, Kalkpan Road, Lichtenburg, North-West Province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帅将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; 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李立景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0848678152; 0823767169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bookmarkStart w:id="2" w:name="OLE_LINK18"/>
        <w:bookmarkStart w:id="3" w:name="OLE_LINK19"/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3F702D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fldChar w:fldCharType="begin"/>
            </w:r>
            <w:r w:rsidR="00C75945">
              <w:instrText>HYPERLINK "mailto:itsoseng@126.com" \t "_blank"</w:instrText>
            </w:r>
            <w:r>
              <w:fldChar w:fldCharType="separate"/>
            </w:r>
            <w:r w:rsidR="00B30B19" w:rsidRPr="00560E5E">
              <w:rPr>
                <w:rStyle w:val="a5"/>
                <w:rFonts w:ascii="宋体" w:hAnsi="宋体"/>
                <w:color w:val="auto"/>
                <w:kern w:val="0"/>
                <w:sz w:val="24"/>
                <w:szCs w:val="24"/>
              </w:rPr>
              <w:t>itsoseng@126.com</w:t>
            </w:r>
            <w:r>
              <w:fldChar w:fldCharType="end"/>
            </w:r>
            <w:r w:rsidR="00B30B19" w:rsidRPr="00560E5E">
              <w:rPr>
                <w:rFonts w:ascii="宋体" w:hAnsi="宋体"/>
                <w:kern w:val="0"/>
                <w:sz w:val="24"/>
                <w:szCs w:val="24"/>
              </w:rPr>
              <w:t xml:space="preserve">; </w:t>
            </w:r>
            <w:hyperlink r:id="rId12" w:tgtFrame="_blank" w:history="1">
              <w:r w:rsidR="00B30B19" w:rsidRPr="00560E5E">
                <w:rPr>
                  <w:rStyle w:val="a5"/>
                  <w:rFonts w:ascii="宋体" w:hAnsi="宋体"/>
                  <w:color w:val="auto"/>
                  <w:kern w:val="0"/>
                  <w:sz w:val="24"/>
                  <w:szCs w:val="24"/>
                </w:rPr>
                <w:t>delmas@126.com</w:t>
              </w:r>
            </w:hyperlink>
            <w:bookmarkEnd w:id="2"/>
            <w:bookmarkEnd w:id="3"/>
            <w:r w:rsidR="00B30B19" w:rsidRPr="00560E5E">
              <w:rPr>
                <w:rFonts w:ascii="宋体" w:hAnsi="宋体"/>
                <w:kern w:val="0"/>
                <w:sz w:val="24"/>
                <w:szCs w:val="24"/>
              </w:rPr>
              <w:t xml:space="preserve">; 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一汽南非车辆有限公司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54 Rigger Road, Kempton Park, Johannesburg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刘侠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011 394 1111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bookmarkStart w:id="4" w:name="OLE_LINK5"/>
            <w:bookmarkStart w:id="5" w:name="OLE_LINK6"/>
            <w:r w:rsidR="003F702D">
              <w:fldChar w:fldCharType="begin"/>
            </w:r>
            <w:r w:rsidR="00C75945">
              <w:instrText>HYPERLINK "mailto:cliuxia@gmail.com" \t "_blank"</w:instrText>
            </w:r>
            <w:r w:rsidR="003F702D">
              <w:fldChar w:fldCharType="separate"/>
            </w:r>
            <w:r w:rsidRPr="00560E5E">
              <w:rPr>
                <w:rStyle w:val="a5"/>
                <w:rFonts w:ascii="宋体" w:hAnsi="宋体"/>
                <w:color w:val="auto"/>
                <w:kern w:val="0"/>
                <w:sz w:val="24"/>
                <w:szCs w:val="24"/>
              </w:rPr>
              <w:t>cliuxia@gmail.com</w:t>
            </w:r>
            <w:r w:rsidR="003F702D">
              <w:fldChar w:fldCharType="end"/>
            </w:r>
            <w:bookmarkEnd w:id="4"/>
            <w:bookmarkEnd w:id="5"/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011 970 1286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山推（南非）有限公司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17 Grade Road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，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Spartan Ext 3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，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Johannesburg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br/>
              <w:t>Spartan Ext 3</w:t>
            </w:r>
          </w:p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1619</w:t>
            </w:r>
          </w:p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高哲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+27 74 763 1061/+86 13853775362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3F702D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hyperlink r:id="rId13" w:history="1">
              <w:r w:rsidR="00B30B19" w:rsidRPr="00560E5E">
                <w:rPr>
                  <w:rStyle w:val="a5"/>
                  <w:rFonts w:ascii="宋体" w:hAnsi="宋体"/>
                  <w:color w:val="auto"/>
                  <w:kern w:val="0"/>
                  <w:sz w:val="24"/>
                  <w:szCs w:val="24"/>
                </w:rPr>
                <w:t>Johnny@shantui.com</w:t>
              </w:r>
            </w:hyperlink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086 587 5961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建设银行约翰内斯堡分行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5</w:t>
            </w:r>
            <w:r w:rsidRPr="00560E5E">
              <w:rPr>
                <w:rFonts w:ascii="宋体" w:hAnsi="宋体"/>
                <w:kern w:val="0"/>
                <w:sz w:val="24"/>
                <w:szCs w:val="24"/>
                <w:vertAlign w:val="superscript"/>
              </w:rPr>
              <w:t>th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 Floor, 95 Grayston Drive, Sandown, Sandton, Johannesburg, South Africa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9A0C76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="009A0C76" w:rsidRPr="00560E5E">
              <w:rPr>
                <w:rFonts w:ascii="宋体" w:hAnsi="宋体" w:cs="宋体" w:hint="eastAsia"/>
                <w:kern w:val="0"/>
                <w:sz w:val="24"/>
                <w:szCs w:val="24"/>
              </w:rPr>
              <w:t>陈湛青（主</w:t>
            </w:r>
            <w:r w:rsidR="009A0C76" w:rsidRPr="00560E5E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9A0C76" w:rsidRPr="00560E5E">
              <w:rPr>
                <w:rFonts w:ascii="宋体" w:hAnsi="宋体" w:cs="宋体" w:hint="eastAsia"/>
                <w:kern w:val="0"/>
                <w:sz w:val="24"/>
                <w:szCs w:val="24"/>
              </w:rPr>
              <w:t>管）余云川（客户经理）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9A0C76" w:rsidRPr="00560E5E" w:rsidRDefault="009A0C76" w:rsidP="009A0C76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宋体"/>
                <w:kern w:val="0"/>
                <w:sz w:val="24"/>
                <w:szCs w:val="24"/>
              </w:rPr>
              <w:t>0827823547</w:t>
            </w:r>
            <w:r w:rsidRPr="00560E5E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560E5E">
              <w:rPr>
                <w:rFonts w:ascii="宋体" w:hAnsi="宋体" w:cs="宋体"/>
                <w:kern w:val="0"/>
                <w:sz w:val="24"/>
                <w:szCs w:val="24"/>
              </w:rPr>
              <w:t xml:space="preserve"> 0769416166 </w:t>
            </w:r>
          </w:p>
          <w:p w:rsidR="00B30B19" w:rsidRPr="00560E5E" w:rsidRDefault="00B30B19" w:rsidP="009A0C76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9A0C76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bookmarkStart w:id="6" w:name="OLE_LINK7"/>
            <w:bookmarkStart w:id="7" w:name="OLE_LINK8"/>
            <w:r w:rsidR="003F702D">
              <w:fldChar w:fldCharType="begin"/>
            </w:r>
            <w:r w:rsidR="00C75945">
              <w:instrText>HYPERLINK "mailto:chen@ccbjhb.co.za"</w:instrText>
            </w:r>
            <w:r w:rsidR="003F702D">
              <w:fldChar w:fldCharType="separate"/>
            </w:r>
            <w:r w:rsidR="009A0C76" w:rsidRPr="00560E5E">
              <w:rPr>
                <w:rStyle w:val="a5"/>
                <w:rFonts w:ascii="宋体" w:hAnsi="宋体" w:cs="宋体"/>
                <w:color w:val="auto"/>
                <w:kern w:val="0"/>
                <w:sz w:val="24"/>
                <w:szCs w:val="24"/>
              </w:rPr>
              <w:t>chen@ccbjhb.co.za</w:t>
            </w:r>
            <w:r w:rsidR="003F702D">
              <w:fldChar w:fldCharType="end"/>
            </w:r>
            <w:r w:rsidR="009A0C76" w:rsidRPr="00560E5E">
              <w:rPr>
                <w:rFonts w:ascii="宋体" w:hAnsi="宋体" w:cs="宋体" w:hint="eastAsia"/>
                <w:kern w:val="0"/>
                <w:sz w:val="24"/>
                <w:szCs w:val="24"/>
              </w:rPr>
              <w:t>,</w:t>
            </w:r>
            <w:r w:rsidR="009A0C76" w:rsidRPr="00560E5E">
              <w:rPr>
                <w:rFonts w:ascii="宋体" w:hAnsi="宋体" w:cs="宋体"/>
                <w:kern w:val="0"/>
                <w:sz w:val="24"/>
                <w:szCs w:val="24"/>
              </w:rPr>
              <w:t>yunchuan@ccbjhb.co.za</w:t>
            </w:r>
            <w:bookmarkEnd w:id="6"/>
            <w:bookmarkEnd w:id="7"/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0115209411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(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中文</w:t>
            </w: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)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中国港湾工程有限责任公司南非办事处</w:t>
            </w:r>
          </w:p>
        </w:tc>
      </w:tr>
      <w:tr w:rsidR="00B30B19" w:rsidRPr="00560E5E" w:rsidTr="000E185E">
        <w:trPr>
          <w:trHeight w:hRule="exact" w:val="648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(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英文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China Harbour Engineering Company Ltd (CHEC-SA office)</w:t>
            </w:r>
          </w:p>
        </w:tc>
      </w:tr>
      <w:tr w:rsidR="00B30B19" w:rsidRPr="00560E5E" w:rsidTr="000E185E">
        <w:trPr>
          <w:trHeight w:hRule="exact" w:val="695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60E5E">
              <w:rPr>
                <w:rFonts w:ascii="Tahoma" w:hAnsi="Tahoma" w:cs="Tahoma"/>
                <w:kern w:val="0"/>
                <w:sz w:val="18"/>
                <w:szCs w:val="18"/>
              </w:rPr>
              <w:t xml:space="preserve">Ground floor, </w:t>
            </w:r>
            <w:r w:rsidRPr="00560E5E">
              <w:rPr>
                <w:rFonts w:ascii="Tahoma" w:hAnsi="Tahoma" w:cs="Tahoma"/>
                <w:b/>
                <w:bCs/>
                <w:kern w:val="0"/>
                <w:sz w:val="18"/>
                <w:u w:val="single"/>
              </w:rPr>
              <w:t>Building 7</w:t>
            </w:r>
            <w:r w:rsidRPr="00560E5E">
              <w:rPr>
                <w:rFonts w:ascii="Tahoma" w:hAnsi="Tahoma" w:cs="Tahoma"/>
                <w:kern w:val="0"/>
                <w:sz w:val="18"/>
                <w:szCs w:val="18"/>
              </w:rPr>
              <w:t>, Bedfordview office Park, 3 Riley Road, Bedfordview 2007, South Africa</w:t>
            </w:r>
          </w:p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李翠霞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560E5E">
              <w:rPr>
                <w:rFonts w:ascii="Tahoma" w:hAnsi="Tahoma" w:cs="Tahoma"/>
                <w:kern w:val="0"/>
                <w:sz w:val="18"/>
                <w:szCs w:val="18"/>
              </w:rPr>
              <w:t>+27 76 797 7668(SA) Elle Li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0027 </w:t>
            </w:r>
            <w:r w:rsidRPr="00560E5E">
              <w:rPr>
                <w:rFonts w:ascii="Tahoma" w:hAnsi="Tahoma" w:cs="Tahoma"/>
                <w:kern w:val="0"/>
                <w:sz w:val="18"/>
                <w:szCs w:val="18"/>
              </w:rPr>
              <w:t>011 450 0359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0027 </w:t>
            </w:r>
            <w:r w:rsidRPr="00560E5E">
              <w:rPr>
                <w:rFonts w:ascii="Tahoma" w:hAnsi="Tahoma" w:cs="Tahoma"/>
                <w:kern w:val="0"/>
                <w:sz w:val="18"/>
                <w:szCs w:val="18"/>
              </w:rPr>
              <w:t>011 450 0381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  <w:u w:val="single"/>
              </w:rPr>
              <w:t>nanfei@chec.bj.cn; elle.chec@gmail.com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酒钢集团南非基萨公司</w:t>
            </w: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JISSA PTY LTD</w:t>
            </w:r>
          </w:p>
        </w:tc>
      </w:tr>
      <w:tr w:rsidR="00B30B19" w:rsidRPr="00560E5E" w:rsidTr="000E185E">
        <w:trPr>
          <w:trHeight w:hRule="exact" w:val="729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BIRDSPARADISE 2 BIRDWOOD ESTATE IFAFI 0260 SOUTH AFRICA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尹效仁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014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5746300 0834103999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bookmarkStart w:id="8" w:name="OLE_LINK9"/>
        <w:bookmarkStart w:id="9" w:name="OLE_LINK10"/>
        <w:tc>
          <w:tcPr>
            <w:tcW w:w="7297" w:type="dxa"/>
            <w:vAlign w:val="bottom"/>
          </w:tcPr>
          <w:p w:rsidR="00B30B19" w:rsidRPr="00560E5E" w:rsidRDefault="003F702D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 w:rsidR="00C75945">
              <w:instrText>HYPERLINK "mailto:yxr6333@hotmail.com"</w:instrText>
            </w:r>
            <w:r>
              <w:fldChar w:fldCharType="separate"/>
            </w:r>
            <w:r w:rsidR="00B30B19" w:rsidRPr="00560E5E">
              <w:rPr>
                <w:rFonts w:ascii="宋体" w:hAnsi="宋体"/>
                <w:kern w:val="0"/>
                <w:sz w:val="24"/>
                <w:szCs w:val="24"/>
                <w:u w:val="single"/>
              </w:rPr>
              <w:t>yxr6333@hotmail.com</w:t>
            </w:r>
            <w:r>
              <w:fldChar w:fldCharType="end"/>
            </w:r>
            <w:bookmarkEnd w:id="8"/>
            <w:bookmarkEnd w:id="9"/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014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5746474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SINOSTEEL SOUTH AFRICA (PTY) LTD</w:t>
            </w:r>
          </w:p>
        </w:tc>
      </w:tr>
      <w:tr w:rsidR="00B30B19" w:rsidRPr="00560E5E" w:rsidTr="000E185E">
        <w:trPr>
          <w:trHeight w:hRule="exact" w:val="558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159 RIVONIA ROAD, SANDTON 2196 SOUTH AFRICA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025586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="00025586" w:rsidRPr="00560E5E">
              <w:rPr>
                <w:rFonts w:ascii="宋体" w:hAnsi="宋体" w:hint="eastAsia"/>
                <w:kern w:val="0"/>
                <w:sz w:val="24"/>
                <w:szCs w:val="24"/>
              </w:rPr>
              <w:t>卫中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011-6666056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bookmarkStart w:id="10" w:name="OLE_LINK3"/>
            <w:bookmarkStart w:id="11" w:name="OLE_LINK4"/>
            <w:bookmarkStart w:id="12" w:name="OLE_LINK11"/>
            <w:r w:rsidR="003F702D">
              <w:fldChar w:fldCharType="begin"/>
            </w:r>
            <w:r w:rsidR="008E4B21">
              <w:instrText>HYPERLINK "mailto:weiz@sinosteel.com" \t "_blank"</w:instrText>
            </w:r>
            <w:r w:rsidR="003F702D">
              <w:fldChar w:fldCharType="separate"/>
            </w:r>
            <w:r w:rsidRPr="00560E5E">
              <w:rPr>
                <w:rStyle w:val="a5"/>
                <w:rFonts w:ascii="宋体" w:hAnsi="宋体"/>
                <w:color w:val="auto"/>
                <w:kern w:val="0"/>
                <w:sz w:val="24"/>
                <w:szCs w:val="24"/>
              </w:rPr>
              <w:t>weiz@sinosteel.com</w:t>
            </w:r>
            <w:r w:rsidR="003F702D">
              <w:fldChar w:fldCharType="end"/>
            </w:r>
            <w:bookmarkEnd w:id="10"/>
            <w:bookmarkEnd w:id="11"/>
            <w:bookmarkEnd w:id="12"/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011-6666147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COSCO AFRICA (PTY)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3th Floor Bedford Centre,Bedfordview.JHB.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bookmarkStart w:id="13" w:name="_Hlk332725433"/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025586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刘刚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0027-11-6225186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bookmarkStart w:id="14" w:name="OLE_LINK12"/>
        <w:bookmarkStart w:id="15" w:name="OLE_LINK13"/>
        <w:tc>
          <w:tcPr>
            <w:tcW w:w="7297" w:type="dxa"/>
            <w:vAlign w:val="bottom"/>
          </w:tcPr>
          <w:p w:rsidR="00B30B19" w:rsidRPr="00560E5E" w:rsidRDefault="003F702D" w:rsidP="00E8142F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fldChar w:fldCharType="begin"/>
            </w:r>
            <w:r w:rsidR="00E8142F">
              <w:rPr>
                <w:rFonts w:ascii="宋体" w:hAnsi="宋体"/>
                <w:kern w:val="0"/>
                <w:sz w:val="24"/>
                <w:szCs w:val="24"/>
              </w:rPr>
              <w:instrText xml:space="preserve"> HYPERLINK "mailto:</w:instrText>
            </w:r>
            <w:r w:rsidR="00E8142F" w:rsidRPr="00E8142F">
              <w:rPr>
                <w:rFonts w:ascii="宋体" w:hAnsi="宋体"/>
                <w:kern w:val="0"/>
                <w:sz w:val="24"/>
                <w:szCs w:val="24"/>
              </w:rPr>
              <w:instrText>l</w:instrText>
            </w:r>
            <w:r w:rsidR="00E8142F" w:rsidRPr="00E8142F">
              <w:rPr>
                <w:rFonts w:ascii="宋体" w:hAnsi="宋体" w:hint="eastAsia"/>
                <w:kern w:val="0"/>
                <w:sz w:val="24"/>
                <w:szCs w:val="24"/>
              </w:rPr>
              <w:instrText>iugang</w:instrText>
            </w:r>
            <w:r w:rsidR="00E8142F" w:rsidRPr="00E8142F">
              <w:rPr>
                <w:rFonts w:ascii="宋体" w:hAnsi="宋体"/>
                <w:kern w:val="0"/>
                <w:sz w:val="24"/>
                <w:szCs w:val="24"/>
              </w:rPr>
              <w:instrText>@coscoafrica.co.za</w:instrText>
            </w:r>
            <w:r w:rsidR="00E8142F">
              <w:rPr>
                <w:rFonts w:ascii="宋体" w:hAnsi="宋体"/>
                <w:kern w:val="0"/>
                <w:sz w:val="24"/>
                <w:szCs w:val="24"/>
              </w:rPr>
              <w:instrText xml:space="preserve">" </w:instrText>
            </w:r>
            <w:r>
              <w:rPr>
                <w:rFonts w:ascii="宋体" w:hAnsi="宋体"/>
                <w:kern w:val="0"/>
                <w:sz w:val="24"/>
                <w:szCs w:val="24"/>
              </w:rPr>
              <w:fldChar w:fldCharType="separate"/>
            </w:r>
            <w:r w:rsidR="00E8142F" w:rsidRPr="00735435">
              <w:rPr>
                <w:rStyle w:val="a5"/>
                <w:rFonts w:ascii="宋体" w:hAnsi="宋体"/>
                <w:kern w:val="0"/>
                <w:sz w:val="24"/>
                <w:szCs w:val="24"/>
              </w:rPr>
              <w:t>l</w:t>
            </w:r>
            <w:r w:rsidR="00E8142F" w:rsidRPr="00735435">
              <w:rPr>
                <w:rStyle w:val="a5"/>
                <w:rFonts w:ascii="宋体" w:hAnsi="宋体" w:hint="eastAsia"/>
                <w:kern w:val="0"/>
                <w:sz w:val="24"/>
                <w:szCs w:val="24"/>
              </w:rPr>
              <w:t>iugang</w:t>
            </w:r>
            <w:r w:rsidR="00E8142F" w:rsidRPr="00735435">
              <w:rPr>
                <w:rStyle w:val="a5"/>
                <w:rFonts w:ascii="宋体" w:hAnsi="宋体"/>
                <w:kern w:val="0"/>
                <w:sz w:val="24"/>
                <w:szCs w:val="24"/>
              </w:rPr>
              <w:t>@coscoafrica.co.za</w:t>
            </w:r>
            <w:bookmarkEnd w:id="14"/>
            <w:bookmarkEnd w:id="15"/>
            <w:r>
              <w:rPr>
                <w:rFonts w:ascii="宋体" w:hAnsi="宋体"/>
                <w:kern w:val="0"/>
                <w:sz w:val="24"/>
                <w:szCs w:val="24"/>
              </w:rPr>
              <w:fldChar w:fldCharType="end"/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0027-11-6166561</w:t>
            </w:r>
          </w:p>
        </w:tc>
      </w:tr>
      <w:bookmarkEnd w:id="13"/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中国水电南非有限公司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No.28,Building No.2 The Country Club Estate, Woodlands Drive, Woodmead, Johannesburg. S.A.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沈坤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0112588500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3F702D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hyperlink r:id="rId14" w:tgtFrame="_blank" w:history="1">
              <w:r w:rsidR="00B30B19" w:rsidRPr="00560E5E">
                <w:rPr>
                  <w:rStyle w:val="a5"/>
                  <w:rFonts w:ascii="宋体" w:hAnsi="宋体"/>
                  <w:color w:val="auto"/>
                  <w:kern w:val="0"/>
                  <w:sz w:val="24"/>
                  <w:szCs w:val="24"/>
                </w:rPr>
                <w:t> shenkun59@126.com</w:t>
              </w:r>
            </w:hyperlink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0112588511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格林威尔贸易公司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UNIT7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，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CNR KELLY RD&amp;HAROLD FLIGHT RD,JET PARK,JHB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巩昌林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0722859494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---------------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011—3976372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JMC South Africa(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江铃南非有限公司）</w:t>
            </w:r>
          </w:p>
        </w:tc>
      </w:tr>
      <w:tr w:rsidR="00B30B19" w:rsidRPr="00560E5E" w:rsidTr="000E185E">
        <w:trPr>
          <w:trHeight w:hRule="exact" w:val="665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Corner Hendrik Potgieter &amp; Ver Der Kloof Roads,Ruimsig,1724,Johannesburg,Gauteng,South Africa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560E5E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周敬尊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011 668 0300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bookmarkStart w:id="16" w:name="OLE_LINK14"/>
        <w:bookmarkStart w:id="17" w:name="OLE_LINK15"/>
        <w:tc>
          <w:tcPr>
            <w:tcW w:w="7297" w:type="dxa"/>
            <w:vAlign w:val="bottom"/>
          </w:tcPr>
          <w:p w:rsidR="00B30B19" w:rsidRPr="00560E5E" w:rsidRDefault="003F702D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 w:rsidR="008E4B21">
              <w:instrText>HYPERLINK "mailto:jasonz@jmcsa.co.za"</w:instrText>
            </w:r>
            <w:r>
              <w:fldChar w:fldCharType="separate"/>
            </w:r>
            <w:r w:rsidR="00B30B19" w:rsidRPr="00560E5E">
              <w:rPr>
                <w:rFonts w:ascii="宋体" w:hAnsi="宋体"/>
                <w:kern w:val="0"/>
                <w:sz w:val="24"/>
                <w:szCs w:val="24"/>
                <w:u w:val="single"/>
              </w:rPr>
              <w:t>jasonz@jmcsa.co.za</w:t>
            </w:r>
            <w:r>
              <w:fldChar w:fldCharType="end"/>
            </w:r>
            <w:bookmarkEnd w:id="16"/>
            <w:bookmarkEnd w:id="17"/>
          </w:p>
        </w:tc>
      </w:tr>
      <w:tr w:rsidR="00B30B19" w:rsidRPr="00560E5E" w:rsidTr="000E185E">
        <w:trPr>
          <w:trHeight w:hRule="exact" w:val="420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011 668 0333</w:t>
            </w:r>
          </w:p>
        </w:tc>
      </w:tr>
      <w:tr w:rsidR="00B30B19" w:rsidRPr="00560E5E" w:rsidTr="000E185E">
        <w:trPr>
          <w:trHeight w:hRule="exact" w:val="2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9020CD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国家开发银行南部非洲大区组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A301 Sandhurst Garden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560E5E">
            <w:pPr>
              <w:spacing w:line="375" w:lineRule="atLeast"/>
              <w:ind w:firstLineChars="100" w:firstLine="28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560E5E">
              <w:rPr>
                <w:rFonts w:ascii="仿宋_GB2312" w:eastAsia="仿宋_GB2312" w:hint="eastAsia"/>
                <w:sz w:val="28"/>
                <w:szCs w:val="28"/>
              </w:rPr>
              <w:t>邓智格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560E5E">
              <w:rPr>
                <w:rFonts w:ascii="宋体" w:eastAsia="仿宋_GB2312" w:hAnsi="宋体" w:hint="eastAsia"/>
                <w:kern w:val="0"/>
                <w:sz w:val="28"/>
                <w:szCs w:val="28"/>
              </w:rPr>
              <w:t> </w:t>
            </w:r>
            <w:r w:rsidRPr="00560E5E">
              <w:rPr>
                <w:rFonts w:ascii="仿宋_GB2312" w:eastAsia="仿宋_GB2312" w:hint="eastAsia"/>
                <w:sz w:val="28"/>
                <w:szCs w:val="28"/>
              </w:rPr>
              <w:t>0766888876，</w:t>
            </w:r>
            <w:r w:rsidRPr="00560E5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560E5E">
              <w:rPr>
                <w:rFonts w:ascii="宋体" w:eastAsia="仿宋_GB2312" w:hAnsi="宋体" w:hint="eastAsia"/>
                <w:kern w:val="0"/>
                <w:sz w:val="28"/>
                <w:szCs w:val="28"/>
              </w:rPr>
              <w:t> </w:t>
            </w:r>
            <w:hyperlink r:id="rId15" w:history="1">
              <w:r w:rsidRPr="00560E5E">
                <w:rPr>
                  <w:rStyle w:val="a5"/>
                  <w:rFonts w:ascii="仿宋_GB2312" w:eastAsia="仿宋_GB2312" w:hint="eastAsia"/>
                  <w:color w:val="auto"/>
                  <w:sz w:val="28"/>
                  <w:szCs w:val="28"/>
                </w:rPr>
                <w:t>dengzhige@cdb.com.cn</w:t>
              </w:r>
            </w:hyperlink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中国银行约翰内斯堡分行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14-16</w:t>
            </w:r>
            <w:r w:rsidRPr="00560E5E">
              <w:rPr>
                <w:rFonts w:ascii="宋体" w:hAnsi="宋体"/>
                <w:kern w:val="0"/>
                <w:sz w:val="24"/>
                <w:szCs w:val="24"/>
                <w:vertAlign w:val="superscript"/>
              </w:rPr>
              <w:t>th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Floor,AliceLaneTower,15Alice Lane,Sandown,Sandton,Johannesburg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  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刘延召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011-5209623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hyperlink r:id="rId16" w:tgtFrame="_blank" w:history="1">
              <w:r w:rsidRPr="00560E5E">
                <w:rPr>
                  <w:rStyle w:val="a5"/>
                  <w:rFonts w:ascii="宋体" w:hAnsi="宋体"/>
                  <w:color w:val="auto"/>
                  <w:kern w:val="0"/>
                  <w:sz w:val="24"/>
                  <w:szCs w:val="24"/>
                </w:rPr>
                <w:t>andy.liu@boc.co.za</w:t>
              </w:r>
            </w:hyperlink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011-783 2336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SVA Electronics (pty) Ltd.  (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南非</w:t>
            </w: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SVA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电子公司</w:t>
            </w: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)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Unit 4,Midrand Business Park Old Pretoria RD. JNB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李嘉浩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171462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07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11495501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3F702D" w:rsidP="00171462">
            <w:pPr>
              <w:widowControl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hyperlink r:id="rId17" w:history="1">
              <w:r w:rsidR="00B30B19" w:rsidRPr="00560E5E">
                <w:rPr>
                  <w:rStyle w:val="a5"/>
                  <w:rFonts w:ascii="宋体" w:hAnsi="宋体" w:hint="eastAsia"/>
                  <w:color w:val="auto"/>
                  <w:kern w:val="0"/>
                  <w:sz w:val="24"/>
                  <w:szCs w:val="24"/>
                </w:rPr>
                <w:t>justin.li.univa@gmail.com</w:t>
              </w:r>
            </w:hyperlink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012 7035961/086 5832130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宝钢资源南非有限公司</w:t>
            </w:r>
            <w:r w:rsidR="00681638" w:rsidRPr="00681638">
              <w:rPr>
                <w:rFonts w:ascii="宋体" w:hAnsi="宋体"/>
                <w:kern w:val="0"/>
                <w:sz w:val="24"/>
                <w:szCs w:val="24"/>
              </w:rPr>
              <w:t>Baosteel  Resources  South  Africa  (Pty)  Limited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2nd Floor,95 Grayston Drive,Sandton,2146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681638" w:rsidP="00681638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681638">
              <w:rPr>
                <w:rFonts w:ascii="宋体" w:hAnsi="宋体" w:hint="eastAsia"/>
                <w:kern w:val="0"/>
                <w:sz w:val="24"/>
                <w:szCs w:val="24"/>
              </w:rPr>
              <w:t>张谦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0027117833066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681638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681638">
              <w:rPr>
                <w:rFonts w:ascii="宋体" w:hAnsi="宋体"/>
                <w:kern w:val="0"/>
                <w:sz w:val="24"/>
                <w:szCs w:val="24"/>
              </w:rPr>
              <w:t>zhangqian@baosteel.com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0027117830868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海信南非公司</w:t>
            </w: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71TSESSEBE CRESCENT,CORPORATE PARK SOUTH,MIDRAND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Aaron.Wang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011 314 7718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，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0827731756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3F702D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hyperlink r:id="rId18" w:tgtFrame="_blank" w:history="1">
              <w:r w:rsidR="00B30B19" w:rsidRPr="00560E5E">
                <w:rPr>
                  <w:rStyle w:val="a5"/>
                  <w:rFonts w:ascii="宋体" w:hAnsi="宋体"/>
                  <w:color w:val="auto"/>
                  <w:kern w:val="0"/>
                  <w:sz w:val="24"/>
                  <w:szCs w:val="24"/>
                </w:rPr>
                <w:t>aaron.wang@hisense.co.za</w:t>
              </w:r>
            </w:hyperlink>
            <w:r w:rsidR="00B30B19" w:rsidRPr="00560E5E">
              <w:rPr>
                <w:rFonts w:hint="eastAsia"/>
                <w:kern w:val="0"/>
                <w:sz w:val="22"/>
              </w:rPr>
              <w:t>或</w:t>
            </w:r>
            <w:r w:rsidR="00B30B19" w:rsidRPr="00560E5E">
              <w:rPr>
                <w:kern w:val="0"/>
                <w:sz w:val="22"/>
              </w:rPr>
              <w:t>wanganfu@hisense.com</w:t>
            </w:r>
          </w:p>
        </w:tc>
      </w:tr>
      <w:tr w:rsidR="00B30B19" w:rsidRPr="00560E5E" w:rsidTr="000E185E">
        <w:trPr>
          <w:trHeight w:hRule="exact" w:val="435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086 527 6389</w:t>
            </w:r>
          </w:p>
        </w:tc>
      </w:tr>
      <w:tr w:rsidR="00B30B19" w:rsidRPr="00560E5E" w:rsidTr="000E185E">
        <w:trPr>
          <w:trHeight w:hRule="exact" w:val="15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bottom w:val="single" w:sz="12" w:space="0" w:color="auto"/>
            </w:tcBorders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中兴通讯南非分公司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Block D,Lincolnwood office park ,woodland drive woodmead,JHB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560E5E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窦建辉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560E5E" w:rsidP="00F47D3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0843600078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bookmarkStart w:id="18" w:name="OLE_LINK16"/>
        <w:bookmarkStart w:id="19" w:name="OLE_LINK17"/>
        <w:tc>
          <w:tcPr>
            <w:tcW w:w="7297" w:type="dxa"/>
          </w:tcPr>
          <w:p w:rsidR="00B30B19" w:rsidRPr="00560E5E" w:rsidRDefault="003F702D" w:rsidP="00DD488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fldChar w:fldCharType="begin"/>
            </w:r>
            <w:r w:rsidR="00E8142F">
              <w:rPr>
                <w:rFonts w:ascii="宋体" w:hAnsi="宋体"/>
                <w:kern w:val="0"/>
                <w:sz w:val="24"/>
                <w:szCs w:val="24"/>
              </w:rPr>
              <w:instrText xml:space="preserve"> HYPERLINK "mailto:</w:instrText>
            </w:r>
            <w:r w:rsidR="00E8142F">
              <w:rPr>
                <w:rFonts w:ascii="宋体" w:hAnsi="宋体" w:hint="eastAsia"/>
                <w:kern w:val="0"/>
                <w:sz w:val="24"/>
                <w:szCs w:val="24"/>
              </w:rPr>
              <w:instrText>dou.jianhui</w:instrText>
            </w:r>
            <w:r w:rsidR="00E8142F" w:rsidRPr="00560E5E">
              <w:rPr>
                <w:rFonts w:ascii="宋体" w:hAnsi="宋体"/>
                <w:kern w:val="0"/>
                <w:sz w:val="24"/>
                <w:szCs w:val="24"/>
              </w:rPr>
              <w:instrText>@zte.com.cn</w:instrText>
            </w:r>
            <w:r w:rsidR="00E8142F">
              <w:rPr>
                <w:rFonts w:ascii="宋体" w:hAnsi="宋体"/>
                <w:kern w:val="0"/>
                <w:sz w:val="24"/>
                <w:szCs w:val="24"/>
              </w:rPr>
              <w:instrText xml:space="preserve">" </w:instrText>
            </w:r>
            <w:r>
              <w:rPr>
                <w:rFonts w:ascii="宋体" w:hAnsi="宋体"/>
                <w:kern w:val="0"/>
                <w:sz w:val="24"/>
                <w:szCs w:val="24"/>
              </w:rPr>
              <w:fldChar w:fldCharType="separate"/>
            </w:r>
            <w:r w:rsidR="00E8142F" w:rsidRPr="00735435">
              <w:rPr>
                <w:rStyle w:val="a5"/>
                <w:rFonts w:ascii="宋体" w:hAnsi="宋体" w:hint="eastAsia"/>
                <w:kern w:val="0"/>
                <w:sz w:val="24"/>
                <w:szCs w:val="24"/>
              </w:rPr>
              <w:t>dou.jianhui</w:t>
            </w:r>
            <w:r w:rsidR="00E8142F" w:rsidRPr="00735435">
              <w:rPr>
                <w:rStyle w:val="a5"/>
                <w:rFonts w:ascii="宋体" w:hAnsi="宋体"/>
                <w:kern w:val="0"/>
                <w:sz w:val="24"/>
                <w:szCs w:val="24"/>
              </w:rPr>
              <w:t>@zte.com.cn</w:t>
            </w:r>
            <w:bookmarkEnd w:id="18"/>
            <w:bookmarkEnd w:id="19"/>
            <w:r>
              <w:rPr>
                <w:rFonts w:ascii="宋体" w:hAnsi="宋体"/>
                <w:kern w:val="0"/>
                <w:sz w:val="24"/>
                <w:szCs w:val="24"/>
              </w:rPr>
              <w:fldChar w:fldCharType="end"/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</w:tcPr>
          <w:p w:rsidR="00B30B19" w:rsidRPr="00560E5E" w:rsidRDefault="00B30B19" w:rsidP="00F47D3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11 6565086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RAYAL TRADING (PTY) LTD</w:t>
            </w:r>
            <w:r w:rsidR="00263564">
              <w:rPr>
                <w:rFonts w:hint="eastAsia"/>
                <w:color w:val="000000"/>
                <w:sz w:val="23"/>
                <w:szCs w:val="23"/>
                <w:shd w:val="clear" w:color="auto" w:fill="FFFFFF"/>
              </w:rPr>
              <w:t>（瑞雅陶瓷）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="00263564">
              <w:rPr>
                <w:rFonts w:hint="eastAsia"/>
                <w:color w:val="000000"/>
                <w:sz w:val="23"/>
                <w:szCs w:val="23"/>
                <w:shd w:val="clear" w:color="auto" w:fill="FFFFFF"/>
              </w:rPr>
              <w:t>12 GALENA STREET, EKANDUSTRIA, BRONKHORSTSPRUIT, PRETORIA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263564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23"/>
                <w:szCs w:val="23"/>
                <w:shd w:val="clear" w:color="auto" w:fill="FFFFFF"/>
              </w:rPr>
              <w:t>朱毅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电话</w:t>
            </w:r>
          </w:p>
        </w:tc>
        <w:tc>
          <w:tcPr>
            <w:tcW w:w="7297" w:type="dxa"/>
          </w:tcPr>
          <w:p w:rsidR="00B30B19" w:rsidRPr="00560E5E" w:rsidRDefault="00263564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3"/>
                <w:szCs w:val="23"/>
                <w:shd w:val="clear" w:color="auto" w:fill="FFFFFF"/>
              </w:rPr>
              <w:t xml:space="preserve"> 013-9333846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263564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3"/>
                <w:szCs w:val="23"/>
                <w:shd w:val="clear" w:color="auto" w:fill="FFFFFF"/>
              </w:rPr>
              <w:t xml:space="preserve"> RYT@RAYAL.CO.ZA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="00263564">
              <w:rPr>
                <w:rFonts w:hint="eastAsia"/>
                <w:color w:val="000000"/>
                <w:sz w:val="23"/>
                <w:szCs w:val="23"/>
                <w:shd w:val="clear" w:color="auto" w:fill="FFFFFF"/>
              </w:rPr>
              <w:t>013-9334005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SINOPRIMA INVESTMENT&amp;MANUFACTURING SA (PTY) LTD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</w:tcPr>
          <w:p w:rsidR="00B30B19" w:rsidRPr="00560E5E" w:rsidRDefault="00B30B19" w:rsidP="00F47D39">
            <w:pPr>
              <w:spacing w:line="-396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NO 18 ROAN CRESCENT STREET, CORPORATE PARK NORTH, MIDRAND   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spacing w:line="-396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EVA ZHAO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spacing w:line="-396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011-2389300           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spacing w:line="-396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EVA</w:t>
            </w:r>
            <w:hyperlink r:id="rId19" w:tgtFrame="_blank" w:history="1">
              <w:r w:rsidRPr="00560E5E">
                <w:rPr>
                  <w:rFonts w:ascii="宋体" w:hAnsi="宋体"/>
                  <w:kern w:val="0"/>
                  <w:sz w:val="24"/>
                  <w:szCs w:val="24"/>
                </w:rPr>
                <w:t>@sinoprima.co.za</w:t>
              </w:r>
            </w:hyperlink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   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</w:tcPr>
          <w:p w:rsidR="00B30B19" w:rsidRPr="00560E5E" w:rsidRDefault="00B30B19" w:rsidP="00F47D39">
            <w:pPr>
              <w:spacing w:line="-396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011-2389320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；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0865657582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PMG Mining(Pty)Ltd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（广西大锰）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Office 501,5th Floor</w:t>
            </w:r>
          </w:p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Bedford Centre Office Towers</w:t>
            </w:r>
          </w:p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Cnr Smith And Bradford Rds</w:t>
            </w:r>
          </w:p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Bedford Gardens,JHB,SA,2007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171462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刘敏深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171462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0827677767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171462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lms@citicdameng.com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+27 11615 4975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五矿南非第一铬业有限公司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1/F, Block A, Gillooly's View Office Park Osborne Lane, Bdefordview, Johannesburg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潘健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0116150617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，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0820479071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3F702D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hyperlink r:id="rId20" w:tgtFrame="_blank" w:history="1">
              <w:r w:rsidR="00B30B19" w:rsidRPr="00560E5E">
                <w:rPr>
                  <w:rFonts w:ascii="宋体" w:hAnsi="宋体"/>
                  <w:kern w:val="0"/>
                  <w:sz w:val="24"/>
                  <w:szCs w:val="24"/>
                </w:rPr>
                <w:t>panj@minmetals.co.za</w:t>
              </w:r>
            </w:hyperlink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</w:tcPr>
          <w:p w:rsidR="00B30B19" w:rsidRPr="00560E5E" w:rsidRDefault="00B30B19" w:rsidP="00F47D39">
            <w:pPr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0116150618</w:t>
            </w:r>
          </w:p>
        </w:tc>
      </w:tr>
      <w:tr w:rsidR="00B30B19" w:rsidRPr="00560E5E" w:rsidTr="000E185E">
        <w:trPr>
          <w:trHeight w:val="489"/>
        </w:trPr>
        <w:tc>
          <w:tcPr>
            <w:tcW w:w="1231" w:type="dxa"/>
          </w:tcPr>
          <w:p w:rsidR="00B30B19" w:rsidRPr="00560E5E" w:rsidRDefault="00B30B19" w:rsidP="00A938C9">
            <w:pPr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</w:tcPr>
          <w:p w:rsidR="00B30B19" w:rsidRPr="00560E5E" w:rsidRDefault="00B30B19" w:rsidP="0095013A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b/>
                <w:kern w:val="0"/>
                <w:sz w:val="24"/>
                <w:szCs w:val="24"/>
              </w:rPr>
              <w:t>鴻毅達精密電子有限公司</w:t>
            </w:r>
          </w:p>
        </w:tc>
      </w:tr>
      <w:tr w:rsidR="00B30B19" w:rsidRPr="00560E5E" w:rsidTr="000E185E">
        <w:trPr>
          <w:trHeight w:val="716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</w:tcPr>
          <w:p w:rsidR="00B30B19" w:rsidRPr="00560E5E" w:rsidRDefault="00B30B19" w:rsidP="0095013A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/>
                <w:kern w:val="0"/>
                <w:sz w:val="24"/>
                <w:szCs w:val="24"/>
              </w:rPr>
              <w:t>Office 18</w:t>
            </w: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，</w:t>
            </w:r>
            <w:r w:rsidRPr="00560E5E">
              <w:rPr>
                <w:rFonts w:ascii="宋体" w:hAnsi="宋体" w:cs="Calibri"/>
                <w:kern w:val="0"/>
                <w:sz w:val="24"/>
                <w:szCs w:val="24"/>
              </w:rPr>
              <w:t xml:space="preserve">China Gate, Kempton Park West 1619, 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DA5532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/>
                <w:kern w:val="0"/>
                <w:sz w:val="24"/>
                <w:szCs w:val="24"/>
              </w:rPr>
              <w:t>JAMES LIU(Executive Director)</w:t>
            </w: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刘庆军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/>
                <w:kern w:val="0"/>
                <w:sz w:val="24"/>
                <w:szCs w:val="24"/>
              </w:rPr>
              <w:t>0834526299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/>
                <w:kern w:val="0"/>
                <w:sz w:val="24"/>
                <w:szCs w:val="24"/>
              </w:rPr>
              <w:t>lqjsh@163.com</w:t>
            </w:r>
          </w:p>
        </w:tc>
      </w:tr>
      <w:tr w:rsidR="00B30B19" w:rsidRPr="00560E5E" w:rsidTr="000E185E">
        <w:trPr>
          <w:trHeight w:val="321"/>
        </w:trPr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宋体"/>
                <w:kern w:val="0"/>
                <w:sz w:val="24"/>
                <w:szCs w:val="24"/>
              </w:rPr>
              <w:t>0113932035</w:t>
            </w: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</w:tcPr>
          <w:p w:rsidR="00B30B19" w:rsidRPr="00560E5E" w:rsidRDefault="00B30B19" w:rsidP="0095013A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hint="eastAsia"/>
                <w:b/>
                <w:sz w:val="24"/>
                <w:szCs w:val="24"/>
              </w:rPr>
              <w:t>特变电工衡阳变压器有限公司</w:t>
            </w: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余子荣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lastRenderedPageBreak/>
              <w:t>电话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/>
                <w:kern w:val="0"/>
                <w:sz w:val="24"/>
                <w:szCs w:val="24"/>
              </w:rPr>
              <w:t>084 2958039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/>
                <w:kern w:val="0"/>
                <w:sz w:val="24"/>
                <w:szCs w:val="24"/>
              </w:rPr>
              <w:t>yuyurongvip@126.com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</w:tcPr>
          <w:p w:rsidR="00B30B19" w:rsidRPr="00560E5E" w:rsidRDefault="00B30B19" w:rsidP="0095013A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hint="eastAsia"/>
                <w:b/>
                <w:sz w:val="24"/>
                <w:szCs w:val="24"/>
              </w:rPr>
              <w:t>中国通信南非服务公司</w:t>
            </w: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DA5532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2nd Floor, Building 16, The Woodlands Office Park, Western Service Road, Woodmead, Sandton, JHB</w:t>
            </w: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DA5532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林栋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0732278236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lindong@hxdi.com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DA5532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</w:tcPr>
          <w:p w:rsidR="00B30B19" w:rsidRPr="00560E5E" w:rsidRDefault="00B30B19" w:rsidP="0095013A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hint="eastAsia"/>
                <w:b/>
                <w:sz w:val="24"/>
                <w:szCs w:val="24"/>
              </w:rPr>
              <w:t>山东电力工程咨询院有限公司南非分公司</w:t>
            </w: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DA5532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1st Floor, Buliding B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，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 Morning Side Close, 222 Rivonia Road, Sandton, JHB</w:t>
            </w: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DA5532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张波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074 250 6864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zhangbo@sdepci.com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E85507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</w:tcPr>
          <w:p w:rsidR="00B30B19" w:rsidRPr="0095013A" w:rsidRDefault="00B30B19" w:rsidP="00A938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013A">
              <w:rPr>
                <w:rFonts w:ascii="Times New Roman" w:hAnsi="Times New Roman"/>
                <w:b/>
                <w:sz w:val="24"/>
                <w:szCs w:val="24"/>
              </w:rPr>
              <w:t>Ever Star Industries LTD</w:t>
            </w: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E85507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Highway Business Park 103 Park Avenue North, Rooihuiskraal , Centurion</w:t>
            </w:r>
          </w:p>
        </w:tc>
      </w:tr>
      <w:tr w:rsidR="00B30B19" w:rsidRPr="00560E5E" w:rsidTr="000E185E">
        <w:tc>
          <w:tcPr>
            <w:tcW w:w="1231" w:type="dxa"/>
          </w:tcPr>
          <w:p w:rsidR="00B30B19" w:rsidRPr="00560E5E" w:rsidRDefault="00B30B19" w:rsidP="00E85507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金鑫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0794985417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cs="Calibri"/>
                <w:kern w:val="0"/>
                <w:sz w:val="24"/>
                <w:szCs w:val="24"/>
              </w:rPr>
              <w:t>max@powerstarsa.com</w:t>
            </w:r>
          </w:p>
        </w:tc>
      </w:tr>
      <w:tr w:rsidR="00B30B19" w:rsidRPr="00560E5E" w:rsidTr="000E185E">
        <w:tc>
          <w:tcPr>
            <w:tcW w:w="1231" w:type="dxa"/>
            <w:vAlign w:val="center"/>
          </w:tcPr>
          <w:p w:rsidR="00B30B19" w:rsidRPr="00560E5E" w:rsidRDefault="00B30B19" w:rsidP="00F47D39">
            <w:pPr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</w:tcPr>
          <w:p w:rsidR="00B30B19" w:rsidRPr="00560E5E" w:rsidRDefault="00B30B19" w:rsidP="00A938C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bookmarkStart w:id="20" w:name="_Hlk335896120"/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柳工机械南非公司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LIUGONG Machinery South Africa (Pty)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Arial" w:hAnsi="Arial" w:cs="Arial"/>
                <w:kern w:val="0"/>
                <w:sz w:val="24"/>
                <w:szCs w:val="24"/>
              </w:rPr>
              <w:t>82 Pomona Road, Kempton Park, Johannesburg,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 Gauteng  South Africa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李波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0788016596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vAlign w:val="bottom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vAlign w:val="bottom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libo@liugong.com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bottom w:val="single" w:sz="12" w:space="0" w:color="auto"/>
            </w:tcBorders>
            <w:vAlign w:val="bottom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0119790975</w:t>
            </w:r>
          </w:p>
        </w:tc>
      </w:tr>
      <w:bookmarkEnd w:id="20"/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玛莉科技装备制造有限公司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Arial" w:hAnsi="Arial" w:cs="Arial"/>
                <w:kern w:val="0"/>
                <w:sz w:val="24"/>
                <w:szCs w:val="24"/>
              </w:rPr>
              <w:t>8 Simmerpan Street Vaalpark 1947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许超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0147636895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info@pscrusher.com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传真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0147635601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成都（南非）天益远洋国际贸易有限公司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陈德忠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74507788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Robertyc@hotmail.com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82395656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白银有色集团股份有限公司</w:t>
            </w: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(Gold One International Ltd)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Level3 100 Mount Street North Sydney Nsw 2060 AUS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/>
                <w:kern w:val="0"/>
                <w:sz w:val="24"/>
                <w:szCs w:val="24"/>
              </w:rPr>
              <w:t>张永亮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3F702D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hyperlink r:id="rId21" w:history="1">
              <w:r w:rsidR="00B30B19" w:rsidRPr="00560E5E">
                <w:rPr>
                  <w:rStyle w:val="a5"/>
                  <w:color w:val="auto"/>
                </w:rPr>
                <w:t>86</w:t>
              </w:r>
            </w:hyperlink>
            <w:r w:rsidR="00B30B19" w:rsidRPr="00560E5E">
              <w:t xml:space="preserve"> 943 8811772:+86 18609435677</w:t>
            </w:r>
            <w:r w:rsidR="00B30B19" w:rsidRPr="00560E5E">
              <w:rPr>
                <w:rFonts w:hint="eastAsia"/>
              </w:rPr>
              <w:t>，</w:t>
            </w:r>
            <w:r w:rsidR="00B30B19" w:rsidRPr="00560E5E">
              <w:t xml:space="preserve"> +27748075933(South Africa)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t>zhyL6803@sohu.com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，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sunlxs@163.com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bookmarkStart w:id="21" w:name="OLE_LINK20"/>
        <w:bookmarkStart w:id="22" w:name="OLE_LINK21"/>
        <w:tc>
          <w:tcPr>
            <w:tcW w:w="7297" w:type="dxa"/>
          </w:tcPr>
          <w:p w:rsidR="00B30B19" w:rsidRPr="00560E5E" w:rsidRDefault="003F702D" w:rsidP="00F47D39">
            <w:pPr>
              <w:widowControl/>
              <w:spacing w:before="100" w:beforeAutospacing="1" w:after="100" w:afterAutospacing="1" w:line="-397" w:lineRule="auto"/>
            </w:pPr>
            <w:r>
              <w:fldChar w:fldCharType="begin"/>
            </w:r>
            <w:r w:rsidR="00C75945">
              <w:instrText>HYPERLINK "mailto:Zhang.Yongliang@gold1.co.za"</w:instrText>
            </w:r>
            <w:r>
              <w:fldChar w:fldCharType="separate"/>
            </w:r>
            <w:r w:rsidR="00B30B19" w:rsidRPr="00560E5E">
              <w:rPr>
                <w:rStyle w:val="a5"/>
                <w:rFonts w:ascii="Arial" w:hAnsi="Arial" w:cs="Arial"/>
                <w:color w:val="auto"/>
                <w:sz w:val="18"/>
                <w:szCs w:val="18"/>
              </w:rPr>
              <w:t>Zhang.Yongliang@gold1.co.za</w:t>
            </w:r>
            <w:r>
              <w:fldChar w:fldCharType="end"/>
            </w:r>
            <w:bookmarkEnd w:id="21"/>
            <w:bookmarkEnd w:id="22"/>
            <w:r w:rsidR="00B30B19" w:rsidRPr="00560E5E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="00B30B19" w:rsidRPr="00560E5E">
              <w:rPr>
                <w:rFonts w:ascii="Arial" w:hAnsi="Arial" w:cs="Arial" w:hint="eastAsia"/>
                <w:sz w:val="18"/>
                <w:szCs w:val="18"/>
              </w:rPr>
              <w:t>新</w:t>
            </w:r>
            <w:r w:rsidR="00B30B19" w:rsidRPr="00560E5E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before="100" w:beforeAutospacing="1" w:after="100" w:afterAutospacing="1"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t>540004805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中国海外工程有限责任公司南非分公司</w:t>
            </w:r>
            <w:r w:rsidRPr="00560E5E">
              <w:rPr>
                <w:rFonts w:ascii="Arial" w:hAnsi="Arial" w:cs="Arial"/>
                <w:kern w:val="0"/>
                <w:sz w:val="18"/>
                <w:szCs w:val="18"/>
              </w:rPr>
              <w:t>COVEC S.A. (PTY) LTD  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Arial" w:hAnsi="Arial" w:cs="Arial"/>
                <w:kern w:val="0"/>
                <w:sz w:val="18"/>
                <w:szCs w:val="18"/>
              </w:rPr>
              <w:t>Corzon Place, Turnberry Office Park  Grosvenor Rd. Bryanston, Sandton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7062F3">
            <w:pPr>
              <w:widowControl/>
              <w:spacing w:line="-397" w:lineRule="auto"/>
              <w:ind w:firstLineChars="50" w:firstLine="120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赵灿辉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082-4991374</w:t>
            </w:r>
          </w:p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&gt;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商务经理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011-7068991</w:t>
            </w:r>
          </w:p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&gt;    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传真：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011-7068659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will@covecsa.com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赵灿辉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011-7068659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b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中国国际航空公司</w:t>
            </w:r>
            <w:r w:rsidRPr="00560E5E">
              <w:rPr>
                <w:rFonts w:ascii="Arial" w:hAnsi="Arial" w:cs="Arial" w:hint="eastAsia"/>
                <w:kern w:val="0"/>
                <w:sz w:val="18"/>
                <w:szCs w:val="18"/>
              </w:rPr>
              <w:t>约翰内斯堡代表处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销售经理：胡杰（女）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0820980511</w:t>
            </w:r>
          </w:p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&gt;    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传真：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011-7068659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Hujieuk@airchina.com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F47D39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办公电话、传真</w:t>
            </w:r>
          </w:p>
        </w:tc>
        <w:tc>
          <w:tcPr>
            <w:tcW w:w="7297" w:type="dxa"/>
          </w:tcPr>
          <w:p w:rsidR="00B30B19" w:rsidRPr="00560E5E" w:rsidRDefault="00B30B19" w:rsidP="00F47D39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Arial" w:hAnsi="Arial" w:cs="Arial"/>
                <w:sz w:val="18"/>
                <w:szCs w:val="18"/>
              </w:rPr>
              <w:t>011 7067069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457E94">
            <w:pPr>
              <w:widowControl/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</w:tcPr>
          <w:p w:rsidR="00B30B19" w:rsidRPr="00560E5E" w:rsidRDefault="00B30B19" w:rsidP="00457E94">
            <w:pPr>
              <w:widowControl/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冀东发展</w:t>
            </w:r>
            <w:r w:rsidR="0095013A">
              <w:rPr>
                <w:rFonts w:ascii="宋体" w:hAnsi="宋体" w:hint="eastAsia"/>
                <w:b/>
                <w:kern w:val="0"/>
                <w:sz w:val="24"/>
                <w:szCs w:val="24"/>
              </w:rPr>
              <w:t>集团南非代表处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457E94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</w:tcPr>
          <w:p w:rsidR="00B30B19" w:rsidRPr="00560E5E" w:rsidRDefault="00B30B19" w:rsidP="00457E94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457E94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</w:tcPr>
          <w:p w:rsidR="00B30B19" w:rsidRPr="00560E5E" w:rsidRDefault="00B30B19" w:rsidP="00457E94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秦硕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457E94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</w:tcPr>
          <w:p w:rsidR="00B30B19" w:rsidRPr="00560E5E" w:rsidRDefault="00B30B19" w:rsidP="00457E94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0837329609</w:t>
            </w:r>
          </w:p>
          <w:p w:rsidR="00B30B19" w:rsidRPr="00560E5E" w:rsidRDefault="00B30B19" w:rsidP="00457E94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&gt;    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传真：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011-7068659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457E94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邮箱</w:t>
            </w:r>
          </w:p>
        </w:tc>
        <w:tc>
          <w:tcPr>
            <w:tcW w:w="7297" w:type="dxa"/>
          </w:tcPr>
          <w:p w:rsidR="00B30B19" w:rsidRPr="00560E5E" w:rsidRDefault="00B30B19" w:rsidP="00457E94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T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omqs8338@hotmail.com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</w:tcPr>
          <w:p w:rsidR="00B30B19" w:rsidRPr="00560E5E" w:rsidRDefault="00B30B19" w:rsidP="00457E94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</w:tcPr>
          <w:p w:rsidR="00B30B19" w:rsidRPr="00560E5E" w:rsidRDefault="00B30B19" w:rsidP="00457E94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CA6E3D">
            <w:pPr>
              <w:widowControl/>
              <w:spacing w:line="375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EF1F57">
            <w:pPr>
              <w:widowControl/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南非亚洲电缆有限公司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EF1F57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EF1F57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EF1F57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EF1F57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芮旭峰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EF1F57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EF1F57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011-4931563  0832689898</w:t>
            </w:r>
          </w:p>
          <w:p w:rsidR="00B30B19" w:rsidRPr="00560E5E" w:rsidRDefault="00B30B19" w:rsidP="00EF1F57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 xml:space="preserve">&gt;    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传真：</w:t>
            </w:r>
            <w:r w:rsidRPr="00560E5E">
              <w:rPr>
                <w:rFonts w:ascii="宋体" w:hAnsi="宋体"/>
                <w:kern w:val="0"/>
                <w:sz w:val="24"/>
                <w:szCs w:val="24"/>
              </w:rPr>
              <w:t>011-7068659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EF1F57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EF1F57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dissentor@hotmail.com</w:t>
            </w:r>
          </w:p>
        </w:tc>
      </w:tr>
      <w:tr w:rsidR="00B30B19" w:rsidRPr="00560E5E" w:rsidTr="000E185E"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EF1F57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EF1F57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+27(0)11 4935303</w:t>
            </w:r>
          </w:p>
        </w:tc>
      </w:tr>
      <w:tr w:rsidR="00B30B19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bookmarkStart w:id="23" w:name="_Hlk335201667"/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95013A" w:rsidRDefault="00B30B19" w:rsidP="001F122D">
            <w:pPr>
              <w:widowControl/>
              <w:spacing w:line="-397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95013A">
              <w:rPr>
                <w:rFonts w:ascii="宋体" w:hAnsi="宋体"/>
                <w:b/>
                <w:kern w:val="0"/>
                <w:sz w:val="24"/>
                <w:szCs w:val="24"/>
              </w:rPr>
              <w:t> 中国进出口银行东南非代表处</w:t>
            </w:r>
          </w:p>
        </w:tc>
      </w:tr>
      <w:tr w:rsidR="00B30B19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4th floor, fredman towers, 13 fredman drive, sandton, JHB</w:t>
            </w:r>
          </w:p>
        </w:tc>
      </w:tr>
      <w:tr w:rsidR="00B30B19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杜鹏</w:t>
            </w:r>
          </w:p>
        </w:tc>
      </w:tr>
      <w:tr w:rsidR="00B30B19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Arial" w:hAnsi="Arial" w:cs="Arial"/>
                <w:sz w:val="18"/>
                <w:szCs w:val="18"/>
              </w:rPr>
              <w:t>0828989261</w:t>
            </w:r>
          </w:p>
        </w:tc>
      </w:tr>
      <w:tr w:rsidR="00B30B19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联系人办公电话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011 7830767</w:t>
            </w:r>
          </w:p>
        </w:tc>
      </w:tr>
      <w:tr w:rsidR="00B30B19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 011 7846817</w:t>
            </w:r>
          </w:p>
        </w:tc>
      </w:tr>
      <w:tr w:rsidR="00B30B19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B30B19" w:rsidP="001F122D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9" w:rsidRPr="00560E5E" w:rsidRDefault="003F702D" w:rsidP="001F122D">
            <w:pPr>
              <w:widowControl/>
              <w:spacing w:line="-397" w:lineRule="auto"/>
              <w:rPr>
                <w:rFonts w:ascii="宋体" w:hAnsi="宋体"/>
                <w:kern w:val="0"/>
                <w:sz w:val="24"/>
                <w:szCs w:val="24"/>
              </w:rPr>
            </w:pPr>
            <w:hyperlink r:id="rId22" w:history="1">
              <w:r w:rsidR="00B30B19" w:rsidRPr="00560E5E">
                <w:rPr>
                  <w:rStyle w:val="a5"/>
                  <w:rFonts w:ascii="Arial" w:hAnsi="Arial" w:cs="Arial"/>
                  <w:color w:val="auto"/>
                  <w:sz w:val="18"/>
                  <w:szCs w:val="18"/>
                </w:rPr>
                <w:t>dupeng@eximbank.gov.cn</w:t>
              </w:r>
            </w:hyperlink>
          </w:p>
        </w:tc>
      </w:tr>
      <w:bookmarkEnd w:id="23"/>
      <w:tr w:rsidR="0095013A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95013A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 w:rsidRPr="0095013A">
              <w:rPr>
                <w:rFonts w:ascii="宋体" w:hAnsi="宋体" w:hint="eastAsia"/>
                <w:b/>
                <w:kern w:val="0"/>
                <w:sz w:val="24"/>
                <w:szCs w:val="24"/>
              </w:rPr>
              <w:t>南非辉煌新能源</w:t>
            </w:r>
          </w:p>
        </w:tc>
      </w:tr>
      <w:tr w:rsidR="0095013A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95013A">
            <w:pPr>
              <w:widowControl/>
              <w:spacing w:line="-397" w:lineRule="auto"/>
            </w:pPr>
            <w:r>
              <w:rPr>
                <w:rFonts w:hint="eastAsia"/>
              </w:rPr>
              <w:t>New Times Square, 36 Ernest Oppenheimer Avenue, Bruma 2198, Johannesburg</w:t>
            </w:r>
          </w:p>
        </w:tc>
      </w:tr>
      <w:tr w:rsidR="0095013A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柴军</w:t>
            </w:r>
          </w:p>
        </w:tc>
      </w:tr>
      <w:tr w:rsidR="0095013A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95013A">
            <w:pPr>
              <w:widowControl/>
              <w:spacing w:line="-397" w:lineRule="auto"/>
            </w:pPr>
            <w:r>
              <w:rPr>
                <w:rFonts w:hint="eastAsia"/>
              </w:rPr>
              <w:t>+27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6451506</w:t>
            </w:r>
          </w:p>
        </w:tc>
      </w:tr>
      <w:tr w:rsidR="0095013A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t>A</w:t>
            </w:r>
            <w:r>
              <w:rPr>
                <w:rFonts w:hint="eastAsia"/>
              </w:rPr>
              <w:t>nywayjim@gmail.com</w:t>
            </w:r>
          </w:p>
        </w:tc>
      </w:tr>
      <w:tr w:rsidR="0095013A" w:rsidRPr="00560E5E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95013A">
            <w:pPr>
              <w:widowControl/>
              <w:spacing w:line="-397" w:lineRule="auto"/>
            </w:pPr>
            <w:r>
              <w:rPr>
                <w:rFonts w:hint="eastAsia"/>
              </w:rPr>
              <w:t>+27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6451434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中国北方工业公司南非代表处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159 RIVONIA ROAD, SANDTON 2196 SOUTH AFRICA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杨泽樑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95013A">
            <w:pPr>
              <w:widowControl/>
              <w:spacing w:line="-397" w:lineRule="auto"/>
            </w:pPr>
            <w:r>
              <w:rPr>
                <w:rFonts w:hint="eastAsia"/>
              </w:rPr>
              <w:t>+27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6666288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yzl@norinco.cn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中色国际贸易有限公司（南非）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谌江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0723553519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中国电信南非有限公司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159 RIVONIA ROAD, SANDTON 2196 SOUTH AFRICA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张广珠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0715911161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t>Z</w:t>
            </w:r>
            <w:r>
              <w:rPr>
                <w:rFonts w:hint="eastAsia"/>
              </w:rPr>
              <w:t>hanggz@chinatelecomeurope.com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中国航空技术国际控股有限公司南非代表处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郭杰翔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0721220201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guojiexiang@avic-intl.cn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 w:rsidRPr="0095013A">
              <w:rPr>
                <w:rFonts w:hint="eastAsia"/>
                <w:b/>
                <w:sz w:val="24"/>
                <w:szCs w:val="24"/>
              </w:rPr>
              <w:t>中国铁建中非建设有限公司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贾山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0824420928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southafricastar@yahoo.com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 w:rsidRPr="0095013A">
              <w:rPr>
                <w:rFonts w:hint="eastAsia"/>
                <w:b/>
                <w:sz w:val="24"/>
                <w:szCs w:val="24"/>
              </w:rPr>
              <w:t>中国广东核电集团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C27A57" w:rsidP="00682C0C">
            <w:pPr>
              <w:widowControl/>
              <w:spacing w:line="-397" w:lineRule="auto"/>
            </w:pPr>
            <w:r w:rsidRPr="00C27A57">
              <w:t>韦东博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C27A57" w:rsidP="00682C0C">
            <w:pPr>
              <w:widowControl/>
              <w:spacing w:line="-397" w:lineRule="auto"/>
            </w:pPr>
            <w:r w:rsidRPr="00C27A57">
              <w:t>weidongbo@me.com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 w:rsidRPr="0095013A">
              <w:rPr>
                <w:rFonts w:hint="eastAsia"/>
                <w:b/>
                <w:sz w:val="24"/>
                <w:szCs w:val="24"/>
              </w:rPr>
              <w:t>龙源电力集团公司有限公司南非项目筹建处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钱贺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0717926499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qianhe@clypg.com.cn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  <w:b/>
                <w:sz w:val="24"/>
                <w:szCs w:val="24"/>
              </w:rPr>
              <w:t>金凤科技（南非）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赵辉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0794248175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zhaohuijack@126.com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  <w:b/>
                <w:sz w:val="24"/>
                <w:szCs w:val="24"/>
              </w:rPr>
              <w:t>国家电网驻非洲办事处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周可兵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0848467427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3F702D" w:rsidP="00682C0C">
            <w:pPr>
              <w:widowControl/>
              <w:spacing w:line="-397" w:lineRule="auto"/>
            </w:pPr>
            <w:hyperlink r:id="rId23" w:history="1">
              <w:r w:rsidR="0095013A" w:rsidRPr="00795D5C">
                <w:rPr>
                  <w:rStyle w:val="a5"/>
                </w:rPr>
                <w:t>K</w:t>
              </w:r>
              <w:r w:rsidR="0095013A" w:rsidRPr="00795D5C">
                <w:rPr>
                  <w:rStyle w:val="a5"/>
                  <w:rFonts w:hint="eastAsia"/>
                </w:rPr>
                <w:t>ebing-zhou@sgcc.com</w:t>
              </w:r>
            </w:hyperlink>
            <w:r w:rsidR="0095013A">
              <w:rPr>
                <w:rFonts w:hint="eastAsia"/>
              </w:rPr>
              <w:t>, zhoukebing@stategrid.com.cn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95013A">
            <w:pPr>
              <w:widowControl/>
              <w:spacing w:line="-397" w:lineRule="auto"/>
            </w:pPr>
            <w:r>
              <w:rPr>
                <w:rFonts w:hint="eastAsia"/>
                <w:b/>
                <w:sz w:val="24"/>
                <w:szCs w:val="24"/>
              </w:rPr>
              <w:t>中船重工国际贸易有限公司（南非）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彭勃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0836510757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benniepeng@gmail.com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+27 748096554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  <w:b/>
                <w:sz w:val="24"/>
                <w:szCs w:val="24"/>
              </w:rPr>
              <w:t>人民网南非公司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 w:rsidRPr="00560E5E">
              <w:rPr>
                <w:rFonts w:ascii="宋体" w:hAnsi="宋体"/>
                <w:kern w:val="0"/>
                <w:sz w:val="24"/>
                <w:szCs w:val="24"/>
              </w:rPr>
              <w:t>159 RIVONIA ROAD, SANDTON 2196 SOUTH AFRICA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韦东泽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0785299028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95013A">
            <w:pPr>
              <w:widowControl/>
              <w:spacing w:line="-397" w:lineRule="auto"/>
            </w:pPr>
            <w:r>
              <w:t>W</w:t>
            </w:r>
            <w:r>
              <w:rPr>
                <w:rFonts w:hint="eastAsia"/>
              </w:rPr>
              <w:t>eidongze@gmail.com</w:t>
            </w:r>
          </w:p>
        </w:tc>
      </w:tr>
      <w:tr w:rsidR="0095013A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560E5E" w:rsidRDefault="0095013A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3A" w:rsidRPr="0095013A" w:rsidRDefault="0095013A" w:rsidP="00682C0C">
            <w:pPr>
              <w:widowControl/>
              <w:spacing w:line="-397" w:lineRule="auto"/>
            </w:pPr>
          </w:p>
        </w:tc>
      </w:tr>
      <w:tr w:rsidR="000E185E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95013A" w:rsidRDefault="000E185E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95013A">
              <w:rPr>
                <w:rFonts w:ascii="宋体" w:hAnsi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95013A" w:rsidRDefault="000E185E" w:rsidP="000E185E">
            <w:pPr>
              <w:widowControl/>
              <w:spacing w:line="-397" w:lineRule="auto"/>
            </w:pPr>
            <w:r>
              <w:rPr>
                <w:rFonts w:hint="eastAsia"/>
                <w:b/>
                <w:sz w:val="24"/>
                <w:szCs w:val="24"/>
              </w:rPr>
              <w:t>中国检验认证集团非洲有限公司</w:t>
            </w:r>
          </w:p>
        </w:tc>
      </w:tr>
      <w:tr w:rsidR="000E185E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560E5E" w:rsidRDefault="000E185E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公司详细地址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95013A" w:rsidRDefault="000E185E" w:rsidP="00682C0C">
            <w:pPr>
              <w:widowControl/>
              <w:spacing w:line="-397" w:lineRule="auto"/>
            </w:pPr>
            <w:r w:rsidRPr="000E185E">
              <w:t>159 RIVONIA ROAD, SANDTON 2196 SOUTH AFRICA</w:t>
            </w:r>
          </w:p>
        </w:tc>
      </w:tr>
      <w:tr w:rsidR="000E185E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560E5E" w:rsidRDefault="000E185E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95013A" w:rsidRDefault="000E185E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刘福堂</w:t>
            </w:r>
          </w:p>
        </w:tc>
      </w:tr>
      <w:tr w:rsidR="000E185E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560E5E" w:rsidRDefault="000E185E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电话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95013A" w:rsidRDefault="000E185E" w:rsidP="00682C0C">
            <w:pPr>
              <w:widowControl/>
              <w:spacing w:line="-397" w:lineRule="auto"/>
            </w:pPr>
            <w:r>
              <w:rPr>
                <w:rFonts w:hint="eastAsia"/>
              </w:rPr>
              <w:t>0848758468</w:t>
            </w:r>
          </w:p>
        </w:tc>
      </w:tr>
      <w:tr w:rsidR="000E185E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560E5E" w:rsidRDefault="000E185E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95013A" w:rsidRDefault="000E185E" w:rsidP="000E185E">
            <w:pPr>
              <w:widowControl/>
              <w:spacing w:line="-397" w:lineRule="auto"/>
            </w:pPr>
            <w:r>
              <w:rPr>
                <w:rFonts w:hint="eastAsia"/>
              </w:rPr>
              <w:t>futangliu@tom.com</w:t>
            </w:r>
          </w:p>
        </w:tc>
      </w:tr>
      <w:tr w:rsidR="000E185E" w:rsidRPr="0095013A" w:rsidTr="000E1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560E5E" w:rsidRDefault="000E185E" w:rsidP="00682C0C">
            <w:pPr>
              <w:widowControl/>
              <w:spacing w:line="375" w:lineRule="atLeast"/>
              <w:rPr>
                <w:rFonts w:ascii="宋体" w:hAnsi="宋体"/>
                <w:kern w:val="0"/>
                <w:sz w:val="24"/>
                <w:szCs w:val="24"/>
              </w:rPr>
            </w:pPr>
            <w:r w:rsidRPr="00560E5E">
              <w:rPr>
                <w:rFonts w:ascii="宋体"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E" w:rsidRPr="0095013A" w:rsidRDefault="000E185E" w:rsidP="00682C0C">
            <w:pPr>
              <w:widowControl/>
              <w:spacing w:line="-397" w:lineRule="auto"/>
            </w:pPr>
          </w:p>
        </w:tc>
      </w:tr>
    </w:tbl>
    <w:p w:rsidR="003A5E13" w:rsidRPr="00560E5E" w:rsidRDefault="003A5E13">
      <w:pPr>
        <w:rPr>
          <w:rFonts w:ascii="宋体" w:hAnsi="宋体"/>
          <w:sz w:val="24"/>
          <w:szCs w:val="24"/>
        </w:rPr>
      </w:pPr>
    </w:p>
    <w:p w:rsidR="00270E7E" w:rsidRDefault="00270E7E">
      <w:pPr>
        <w:rPr>
          <w:rFonts w:ascii="宋体" w:hAnsi="宋体"/>
          <w:sz w:val="24"/>
          <w:szCs w:val="24"/>
        </w:rPr>
      </w:pPr>
    </w:p>
    <w:p w:rsidR="0095013A" w:rsidRDefault="0095013A">
      <w:pPr>
        <w:rPr>
          <w:rFonts w:ascii="宋体" w:hAnsi="宋体"/>
          <w:sz w:val="24"/>
          <w:szCs w:val="24"/>
        </w:rPr>
      </w:pPr>
    </w:p>
    <w:sectPr w:rsidR="0095013A" w:rsidSect="00DF7F3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3BE" w:rsidRDefault="00BF03BE" w:rsidP="000F7E5D">
      <w:r>
        <w:separator/>
      </w:r>
    </w:p>
  </w:endnote>
  <w:endnote w:type="continuationSeparator" w:id="1">
    <w:p w:rsidR="00BF03BE" w:rsidRDefault="00BF03BE" w:rsidP="000F7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4" w:rsidRDefault="002635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4" w:rsidRDefault="0026356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4" w:rsidRDefault="002635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3BE" w:rsidRDefault="00BF03BE" w:rsidP="000F7E5D">
      <w:r>
        <w:separator/>
      </w:r>
    </w:p>
  </w:footnote>
  <w:footnote w:type="continuationSeparator" w:id="1">
    <w:p w:rsidR="00BF03BE" w:rsidRDefault="00BF03BE" w:rsidP="000F7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4" w:rsidRDefault="002635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4" w:rsidRDefault="00263564" w:rsidP="0026356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4" w:rsidRDefault="002635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E5D"/>
    <w:rsid w:val="000008B8"/>
    <w:rsid w:val="0000730E"/>
    <w:rsid w:val="00025586"/>
    <w:rsid w:val="00034704"/>
    <w:rsid w:val="000362BA"/>
    <w:rsid w:val="00044E7F"/>
    <w:rsid w:val="00051F5A"/>
    <w:rsid w:val="0005551E"/>
    <w:rsid w:val="00065C70"/>
    <w:rsid w:val="00084B09"/>
    <w:rsid w:val="00094C99"/>
    <w:rsid w:val="000969F2"/>
    <w:rsid w:val="000B08F0"/>
    <w:rsid w:val="000C00F6"/>
    <w:rsid w:val="000C7FC5"/>
    <w:rsid w:val="000D60BF"/>
    <w:rsid w:val="000D76ED"/>
    <w:rsid w:val="000E185E"/>
    <w:rsid w:val="000F55A3"/>
    <w:rsid w:val="000F7E5D"/>
    <w:rsid w:val="00127BB8"/>
    <w:rsid w:val="001329CC"/>
    <w:rsid w:val="00142AC6"/>
    <w:rsid w:val="00171462"/>
    <w:rsid w:val="00192D6A"/>
    <w:rsid w:val="00192DCC"/>
    <w:rsid w:val="001B48D6"/>
    <w:rsid w:val="001B5B02"/>
    <w:rsid w:val="001B684B"/>
    <w:rsid w:val="001D6CBA"/>
    <w:rsid w:val="001E0933"/>
    <w:rsid w:val="001F122D"/>
    <w:rsid w:val="001F1D59"/>
    <w:rsid w:val="00205782"/>
    <w:rsid w:val="00215F6F"/>
    <w:rsid w:val="00263564"/>
    <w:rsid w:val="00264169"/>
    <w:rsid w:val="00270E7E"/>
    <w:rsid w:val="002739E2"/>
    <w:rsid w:val="0028042B"/>
    <w:rsid w:val="00282856"/>
    <w:rsid w:val="00287E7F"/>
    <w:rsid w:val="0029670A"/>
    <w:rsid w:val="002B4562"/>
    <w:rsid w:val="002C40A1"/>
    <w:rsid w:val="002C7E37"/>
    <w:rsid w:val="002E4286"/>
    <w:rsid w:val="003226A9"/>
    <w:rsid w:val="00330398"/>
    <w:rsid w:val="00352A11"/>
    <w:rsid w:val="00352C35"/>
    <w:rsid w:val="00367B76"/>
    <w:rsid w:val="003938CB"/>
    <w:rsid w:val="00396123"/>
    <w:rsid w:val="003A1D67"/>
    <w:rsid w:val="003A5E13"/>
    <w:rsid w:val="003A698F"/>
    <w:rsid w:val="003A7148"/>
    <w:rsid w:val="003C2AD6"/>
    <w:rsid w:val="003F568D"/>
    <w:rsid w:val="003F702D"/>
    <w:rsid w:val="0041508B"/>
    <w:rsid w:val="00437DE9"/>
    <w:rsid w:val="004456E7"/>
    <w:rsid w:val="00445E4E"/>
    <w:rsid w:val="00457E94"/>
    <w:rsid w:val="00471976"/>
    <w:rsid w:val="00477D5E"/>
    <w:rsid w:val="004D0CDC"/>
    <w:rsid w:val="004E7E19"/>
    <w:rsid w:val="0051265B"/>
    <w:rsid w:val="00515C75"/>
    <w:rsid w:val="005202BE"/>
    <w:rsid w:val="00521E5C"/>
    <w:rsid w:val="00560E5E"/>
    <w:rsid w:val="005903F0"/>
    <w:rsid w:val="005D5969"/>
    <w:rsid w:val="005E191B"/>
    <w:rsid w:val="005E1E78"/>
    <w:rsid w:val="005E3742"/>
    <w:rsid w:val="00606F19"/>
    <w:rsid w:val="006119CC"/>
    <w:rsid w:val="00617E40"/>
    <w:rsid w:val="00637240"/>
    <w:rsid w:val="00642ED2"/>
    <w:rsid w:val="006571D3"/>
    <w:rsid w:val="00657670"/>
    <w:rsid w:val="006667FD"/>
    <w:rsid w:val="00680CA8"/>
    <w:rsid w:val="00681638"/>
    <w:rsid w:val="006A23DE"/>
    <w:rsid w:val="006A7D75"/>
    <w:rsid w:val="00703913"/>
    <w:rsid w:val="0070549D"/>
    <w:rsid w:val="007062F3"/>
    <w:rsid w:val="00707314"/>
    <w:rsid w:val="00721EDC"/>
    <w:rsid w:val="00724E01"/>
    <w:rsid w:val="00743621"/>
    <w:rsid w:val="00761205"/>
    <w:rsid w:val="007804C6"/>
    <w:rsid w:val="007841D9"/>
    <w:rsid w:val="007A0D54"/>
    <w:rsid w:val="007B58E8"/>
    <w:rsid w:val="007D1F98"/>
    <w:rsid w:val="007D43D3"/>
    <w:rsid w:val="007D48FE"/>
    <w:rsid w:val="007E2B1F"/>
    <w:rsid w:val="007F5C56"/>
    <w:rsid w:val="00827911"/>
    <w:rsid w:val="00843E77"/>
    <w:rsid w:val="00856043"/>
    <w:rsid w:val="00861B0C"/>
    <w:rsid w:val="00867911"/>
    <w:rsid w:val="008B3DF6"/>
    <w:rsid w:val="008B4480"/>
    <w:rsid w:val="008B7307"/>
    <w:rsid w:val="008D18CF"/>
    <w:rsid w:val="008E3F49"/>
    <w:rsid w:val="008E4B21"/>
    <w:rsid w:val="009020CD"/>
    <w:rsid w:val="00912B64"/>
    <w:rsid w:val="00914B33"/>
    <w:rsid w:val="00921EE7"/>
    <w:rsid w:val="0095013A"/>
    <w:rsid w:val="009511E9"/>
    <w:rsid w:val="00953156"/>
    <w:rsid w:val="00957453"/>
    <w:rsid w:val="00964EAB"/>
    <w:rsid w:val="00977550"/>
    <w:rsid w:val="0098670C"/>
    <w:rsid w:val="009A0C76"/>
    <w:rsid w:val="009A6F4D"/>
    <w:rsid w:val="009A7D76"/>
    <w:rsid w:val="009C579D"/>
    <w:rsid w:val="009C7E37"/>
    <w:rsid w:val="009D032A"/>
    <w:rsid w:val="00A1455F"/>
    <w:rsid w:val="00A268AF"/>
    <w:rsid w:val="00A35120"/>
    <w:rsid w:val="00A351C6"/>
    <w:rsid w:val="00A56E69"/>
    <w:rsid w:val="00A818B7"/>
    <w:rsid w:val="00A938C9"/>
    <w:rsid w:val="00AB3D3C"/>
    <w:rsid w:val="00AB6F6B"/>
    <w:rsid w:val="00AC0AE6"/>
    <w:rsid w:val="00AC61C4"/>
    <w:rsid w:val="00AF015B"/>
    <w:rsid w:val="00AF4E42"/>
    <w:rsid w:val="00B30B19"/>
    <w:rsid w:val="00B3226C"/>
    <w:rsid w:val="00B330D4"/>
    <w:rsid w:val="00B33239"/>
    <w:rsid w:val="00B40FEB"/>
    <w:rsid w:val="00B465C1"/>
    <w:rsid w:val="00B53235"/>
    <w:rsid w:val="00B67A0E"/>
    <w:rsid w:val="00BD48F0"/>
    <w:rsid w:val="00BD5D29"/>
    <w:rsid w:val="00BE054C"/>
    <w:rsid w:val="00BE4102"/>
    <w:rsid w:val="00BF03BE"/>
    <w:rsid w:val="00BF2980"/>
    <w:rsid w:val="00C171F4"/>
    <w:rsid w:val="00C23464"/>
    <w:rsid w:val="00C27A57"/>
    <w:rsid w:val="00C4289A"/>
    <w:rsid w:val="00C43212"/>
    <w:rsid w:val="00C715A0"/>
    <w:rsid w:val="00C72500"/>
    <w:rsid w:val="00C75945"/>
    <w:rsid w:val="00C7596B"/>
    <w:rsid w:val="00C760C3"/>
    <w:rsid w:val="00C86B66"/>
    <w:rsid w:val="00CA2219"/>
    <w:rsid w:val="00CA6E3D"/>
    <w:rsid w:val="00CB1989"/>
    <w:rsid w:val="00CB74B6"/>
    <w:rsid w:val="00CF61C8"/>
    <w:rsid w:val="00D120D5"/>
    <w:rsid w:val="00D24184"/>
    <w:rsid w:val="00D320CB"/>
    <w:rsid w:val="00D35B95"/>
    <w:rsid w:val="00D4700B"/>
    <w:rsid w:val="00D47A4F"/>
    <w:rsid w:val="00D522FC"/>
    <w:rsid w:val="00D60846"/>
    <w:rsid w:val="00D650D6"/>
    <w:rsid w:val="00D81B0A"/>
    <w:rsid w:val="00D81E09"/>
    <w:rsid w:val="00D9669D"/>
    <w:rsid w:val="00DA06F5"/>
    <w:rsid w:val="00DA174C"/>
    <w:rsid w:val="00DA5532"/>
    <w:rsid w:val="00DB2104"/>
    <w:rsid w:val="00DB49FA"/>
    <w:rsid w:val="00DB678E"/>
    <w:rsid w:val="00DC1C3A"/>
    <w:rsid w:val="00DD488D"/>
    <w:rsid w:val="00DD5C87"/>
    <w:rsid w:val="00DE32C1"/>
    <w:rsid w:val="00DE351B"/>
    <w:rsid w:val="00DE3A7D"/>
    <w:rsid w:val="00DF2FE4"/>
    <w:rsid w:val="00DF7F36"/>
    <w:rsid w:val="00E17BF2"/>
    <w:rsid w:val="00E26AFB"/>
    <w:rsid w:val="00E55F3D"/>
    <w:rsid w:val="00E719B6"/>
    <w:rsid w:val="00E8142F"/>
    <w:rsid w:val="00E85507"/>
    <w:rsid w:val="00E8726C"/>
    <w:rsid w:val="00E93254"/>
    <w:rsid w:val="00E934DE"/>
    <w:rsid w:val="00E944E3"/>
    <w:rsid w:val="00EA20AB"/>
    <w:rsid w:val="00EA6A37"/>
    <w:rsid w:val="00ED39B0"/>
    <w:rsid w:val="00EE5BF8"/>
    <w:rsid w:val="00EE65AC"/>
    <w:rsid w:val="00EE69B7"/>
    <w:rsid w:val="00EF1F57"/>
    <w:rsid w:val="00F147AE"/>
    <w:rsid w:val="00F30300"/>
    <w:rsid w:val="00F32802"/>
    <w:rsid w:val="00F42880"/>
    <w:rsid w:val="00F47D39"/>
    <w:rsid w:val="00F61509"/>
    <w:rsid w:val="00F625E7"/>
    <w:rsid w:val="00F668AF"/>
    <w:rsid w:val="00F72053"/>
    <w:rsid w:val="00F7468E"/>
    <w:rsid w:val="00F7525D"/>
    <w:rsid w:val="00F94DA1"/>
    <w:rsid w:val="00F95DB1"/>
    <w:rsid w:val="00F96AF7"/>
    <w:rsid w:val="00FB401A"/>
    <w:rsid w:val="00FD6285"/>
    <w:rsid w:val="00FD6663"/>
    <w:rsid w:val="00FF2F7F"/>
    <w:rsid w:val="00FF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F7E5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F7E5D"/>
    <w:rPr>
      <w:rFonts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0F7E5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642ED2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CA22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uiPriority w:val="99"/>
    <w:locked/>
    <w:rsid w:val="00CA2219"/>
    <w:rPr>
      <w:rFonts w:ascii="Arial" w:eastAsia="宋体" w:hAnsi="Arial" w:cs="Arial"/>
      <w:kern w:val="0"/>
      <w:sz w:val="21"/>
      <w:szCs w:val="21"/>
    </w:rPr>
  </w:style>
  <w:style w:type="character" w:styleId="a7">
    <w:name w:val="Strong"/>
    <w:basedOn w:val="a0"/>
    <w:uiPriority w:val="22"/>
    <w:qFormat/>
    <w:rsid w:val="0070549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038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4959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98"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5999"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56015"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6033"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5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5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003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4959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32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6043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qy@jnmc.com" TargetMode="External"/><Relationship Id="rId13" Type="http://schemas.openxmlformats.org/officeDocument/2006/relationships/hyperlink" Target="mailto:Johnny@shantui.com" TargetMode="External"/><Relationship Id="rId18" Type="http://schemas.openxmlformats.org/officeDocument/2006/relationships/hyperlink" Target="mailto:aaron.wang@hisense.co.za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Tel:+86" TargetMode="External"/><Relationship Id="rId7" Type="http://schemas.openxmlformats.org/officeDocument/2006/relationships/hyperlink" Target="mailto:walterfan8@gmail.com" TargetMode="External"/><Relationship Id="rId12" Type="http://schemas.openxmlformats.org/officeDocument/2006/relationships/hyperlink" Target="mailto:delmas@126.com" TargetMode="External"/><Relationship Id="rId17" Type="http://schemas.openxmlformats.org/officeDocument/2006/relationships/hyperlink" Target="mailto:justin.li.univa@gmail.com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mailto:andy.liu@boc.co.za" TargetMode="External"/><Relationship Id="rId20" Type="http://schemas.openxmlformats.org/officeDocument/2006/relationships/hyperlink" Target="mailto:panj@minmetals.co.za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weintang@gmail.com" TargetMode="External"/><Relationship Id="rId11" Type="http://schemas.openxmlformats.org/officeDocument/2006/relationships/hyperlink" Target="mailto:lvyueshan@cadfund.com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dengzhige@cdb.com.cn" TargetMode="External"/><Relationship Id="rId23" Type="http://schemas.openxmlformats.org/officeDocument/2006/relationships/hyperlink" Target="mailto:Kebing-zhou@sgcc.com" TargetMode="External"/><Relationship Id="rId28" Type="http://schemas.openxmlformats.org/officeDocument/2006/relationships/header" Target="header3.xml"/><Relationship Id="rId10" Type="http://schemas.openxmlformats.org/officeDocument/2006/relationships/hyperlink" Target="mailto:brianhesa@gmail.com" TargetMode="External"/><Relationship Id="rId19" Type="http://schemas.openxmlformats.org/officeDocument/2006/relationships/hyperlink" Target="mailto:EVA@sinoprima.co.za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info@sany.co.za" TargetMode="External"/><Relationship Id="rId14" Type="http://schemas.openxmlformats.org/officeDocument/2006/relationships/hyperlink" Target="mailto:dongc@ccbjhb.co.za" TargetMode="External"/><Relationship Id="rId22" Type="http://schemas.openxmlformats.org/officeDocument/2006/relationships/hyperlink" Target="mailto:dupeng@eximbank.gov.cn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1484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</dc:creator>
  <cp:lastModifiedBy>微软中国</cp:lastModifiedBy>
  <cp:revision>6</cp:revision>
  <cp:lastPrinted>2012-04-10T08:12:00Z</cp:lastPrinted>
  <dcterms:created xsi:type="dcterms:W3CDTF">2012-10-30T13:02:00Z</dcterms:created>
  <dcterms:modified xsi:type="dcterms:W3CDTF">2014-09-03T00:49:00Z</dcterms:modified>
</cp:coreProperties>
</file>